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599"/>
        <w:gridCol w:w="6073"/>
        <w:gridCol w:w="2047"/>
      </w:tblGrid>
      <w:tr w:rsidR="00E56043" w:rsidRPr="00143891" w:rsidTr="0078361C">
        <w:trPr>
          <w:trHeight w:val="990"/>
        </w:trPr>
        <w:tc>
          <w:tcPr>
            <w:tcW w:w="2599" w:type="dxa"/>
          </w:tcPr>
          <w:p w:rsidR="00E56043" w:rsidRPr="00143891" w:rsidRDefault="00E56043" w:rsidP="00937D42">
            <w:pPr>
              <w:pStyle w:val="Heading9"/>
              <w:outlineLvl w:val="8"/>
              <w:rPr>
                <w:sz w:val="16"/>
                <w:szCs w:val="20"/>
              </w:rPr>
            </w:pPr>
            <w:r w:rsidRPr="00143891">
              <w:rPr>
                <w:noProof/>
                <w:sz w:val="16"/>
                <w:szCs w:val="20"/>
              </w:rPr>
              <w:drawing>
                <wp:inline distT="0" distB="0" distL="0" distR="0">
                  <wp:extent cx="908998" cy="655133"/>
                  <wp:effectExtent l="19050" t="0" r="5402" b="0"/>
                  <wp:docPr id="84" name="Picture 2" descr="C:\Users\User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786" cy="655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3" w:type="dxa"/>
          </w:tcPr>
          <w:p w:rsidR="00E56043" w:rsidRPr="00143891" w:rsidRDefault="00E56043" w:rsidP="00E56043">
            <w:pPr>
              <w:pStyle w:val="Heading9"/>
              <w:outlineLvl w:val="8"/>
              <w:rPr>
                <w:sz w:val="14"/>
                <w:szCs w:val="20"/>
              </w:rPr>
            </w:pPr>
            <w:r w:rsidRPr="00143891">
              <w:rPr>
                <w:sz w:val="14"/>
                <w:szCs w:val="20"/>
              </w:rPr>
              <w:t>GOVERNMENT OF THE PEOPLES REPUBLIC OF BANGLADESH</w:t>
            </w:r>
          </w:p>
          <w:p w:rsidR="00E56043" w:rsidRPr="00143891" w:rsidRDefault="00E56043" w:rsidP="00E56043">
            <w:pPr>
              <w:pStyle w:val="Heading9"/>
              <w:outlineLvl w:val="8"/>
              <w:rPr>
                <w:sz w:val="14"/>
                <w:szCs w:val="20"/>
              </w:rPr>
            </w:pPr>
            <w:r w:rsidRPr="00143891">
              <w:rPr>
                <w:sz w:val="14"/>
                <w:szCs w:val="20"/>
              </w:rPr>
              <w:t>OFFICE OF THE EXECUTIVE ENGINEER</w:t>
            </w:r>
          </w:p>
          <w:p w:rsidR="00E56043" w:rsidRPr="00143891" w:rsidRDefault="00E56043" w:rsidP="00E56043">
            <w:pPr>
              <w:jc w:val="center"/>
              <w:rPr>
                <w:b/>
                <w:bCs/>
                <w:sz w:val="14"/>
                <w:szCs w:val="20"/>
              </w:rPr>
            </w:pPr>
            <w:r w:rsidRPr="00143891">
              <w:rPr>
                <w:b/>
                <w:sz w:val="14"/>
                <w:szCs w:val="20"/>
              </w:rPr>
              <w:t>EDUCATION ENGINEERING DEPARTMENT</w:t>
            </w:r>
          </w:p>
          <w:p w:rsidR="00E56043" w:rsidRPr="00143891" w:rsidRDefault="000A4629" w:rsidP="00E56043">
            <w:pPr>
              <w:pStyle w:val="BodyText3"/>
              <w:tabs>
                <w:tab w:val="left" w:pos="0"/>
              </w:tabs>
              <w:rPr>
                <w:rFonts w:ascii="Times New Roman" w:hAnsi="Times New Roman"/>
                <w:bCs/>
                <w:sz w:val="14"/>
              </w:rPr>
            </w:pPr>
            <w:r w:rsidRPr="00143891">
              <w:rPr>
                <w:rFonts w:ascii="Times New Roman" w:hAnsi="Times New Roman"/>
                <w:bCs/>
                <w:sz w:val="14"/>
                <w:u w:val="single"/>
              </w:rPr>
              <w:t>RAJSHAHI</w:t>
            </w:r>
            <w:r w:rsidR="00E56043" w:rsidRPr="00143891">
              <w:rPr>
                <w:rFonts w:ascii="Times New Roman" w:hAnsi="Times New Roman"/>
                <w:bCs/>
                <w:sz w:val="14"/>
                <w:u w:val="single"/>
              </w:rPr>
              <w:t xml:space="preserve"> ZONE,</w:t>
            </w:r>
            <w:r w:rsidR="00944600" w:rsidRPr="00143891">
              <w:rPr>
                <w:rFonts w:ascii="Times New Roman" w:hAnsi="Times New Roman"/>
                <w:bCs/>
                <w:sz w:val="14"/>
                <w:u w:val="single"/>
              </w:rPr>
              <w:t xml:space="preserve"> RAJSHAHI</w:t>
            </w:r>
            <w:r w:rsidR="00877075" w:rsidRPr="00143891">
              <w:rPr>
                <w:rFonts w:ascii="Times New Roman" w:hAnsi="Times New Roman"/>
                <w:bCs/>
                <w:sz w:val="14"/>
                <w:u w:val="single"/>
              </w:rPr>
              <w:t>.</w:t>
            </w:r>
          </w:p>
          <w:p w:rsidR="00E56043" w:rsidRPr="00143891" w:rsidRDefault="00CA445D" w:rsidP="00C2089C">
            <w:pPr>
              <w:pStyle w:val="BodyText3"/>
              <w:tabs>
                <w:tab w:val="left" w:pos="0"/>
              </w:tabs>
              <w:rPr>
                <w:sz w:val="44"/>
              </w:rPr>
            </w:pPr>
            <w:r w:rsidRPr="00143891">
              <w:rPr>
                <w:rFonts w:ascii="Times New Roman" w:hAnsi="Times New Roman"/>
                <w:bCs/>
                <w:sz w:val="16"/>
              </w:rPr>
              <w:t>web site</w:t>
            </w:r>
            <w:r w:rsidR="00E56043" w:rsidRPr="00143891">
              <w:rPr>
                <w:rFonts w:ascii="Times New Roman" w:hAnsi="Times New Roman"/>
                <w:bCs/>
                <w:sz w:val="16"/>
              </w:rPr>
              <w:t>: www.</w:t>
            </w:r>
            <w:r w:rsidR="004C4426" w:rsidRPr="00143891">
              <w:rPr>
                <w:rFonts w:ascii="Times New Roman" w:hAnsi="Times New Roman"/>
                <w:bCs/>
                <w:sz w:val="16"/>
              </w:rPr>
              <w:t>eed.rajshahi.gov.bd</w:t>
            </w:r>
          </w:p>
        </w:tc>
        <w:tc>
          <w:tcPr>
            <w:tcW w:w="2047" w:type="dxa"/>
          </w:tcPr>
          <w:p w:rsidR="00E56043" w:rsidRPr="00143891" w:rsidRDefault="00E56043" w:rsidP="00937D42">
            <w:pPr>
              <w:pStyle w:val="Heading9"/>
              <w:outlineLvl w:val="8"/>
              <w:rPr>
                <w:sz w:val="16"/>
                <w:szCs w:val="20"/>
              </w:rPr>
            </w:pPr>
          </w:p>
        </w:tc>
      </w:tr>
    </w:tbl>
    <w:p w:rsidR="00937D42" w:rsidRPr="00143891" w:rsidRDefault="00937D42" w:rsidP="00937D42">
      <w:pPr>
        <w:jc w:val="center"/>
        <w:rPr>
          <w:b/>
          <w:sz w:val="22"/>
          <w:szCs w:val="20"/>
          <w:u w:val="single"/>
        </w:rPr>
      </w:pPr>
      <w:r w:rsidRPr="00143891">
        <w:rPr>
          <w:b/>
          <w:sz w:val="22"/>
          <w:szCs w:val="20"/>
          <w:u w:val="single"/>
        </w:rPr>
        <w:t>Invi</w:t>
      </w:r>
      <w:r w:rsidR="00AE4DC7" w:rsidRPr="00143891">
        <w:rPr>
          <w:b/>
          <w:sz w:val="22"/>
          <w:szCs w:val="20"/>
          <w:u w:val="single"/>
        </w:rPr>
        <w:t>tation for e-Tender</w:t>
      </w:r>
      <w:r w:rsidR="009F36D4" w:rsidRPr="00143891">
        <w:rPr>
          <w:b/>
          <w:sz w:val="22"/>
          <w:szCs w:val="20"/>
          <w:u w:val="single"/>
        </w:rPr>
        <w:t xml:space="preserve"> </w:t>
      </w:r>
    </w:p>
    <w:p w:rsidR="00937D42" w:rsidRPr="00143891" w:rsidRDefault="00937D42" w:rsidP="00937D42">
      <w:pPr>
        <w:rPr>
          <w:b/>
          <w:sz w:val="2"/>
          <w:szCs w:val="20"/>
        </w:rPr>
      </w:pPr>
    </w:p>
    <w:p w:rsidR="00937D42" w:rsidRPr="00143891" w:rsidRDefault="008B287F" w:rsidP="00937D42">
      <w:pPr>
        <w:rPr>
          <w:b/>
          <w:sz w:val="16"/>
          <w:szCs w:val="20"/>
        </w:rPr>
      </w:pPr>
      <w:r w:rsidRPr="00143891">
        <w:rPr>
          <w:b/>
          <w:sz w:val="16"/>
          <w:szCs w:val="20"/>
        </w:rPr>
        <w:t xml:space="preserve">Tender Notice No: </w:t>
      </w:r>
      <w:r w:rsidR="00A24D8C" w:rsidRPr="00143891">
        <w:rPr>
          <w:b/>
          <w:sz w:val="16"/>
          <w:szCs w:val="20"/>
        </w:rPr>
        <w:t>41</w:t>
      </w:r>
      <w:r w:rsidR="009F36D4" w:rsidRPr="00143891">
        <w:rPr>
          <w:b/>
          <w:sz w:val="16"/>
          <w:szCs w:val="20"/>
        </w:rPr>
        <w:t>/e-G</w:t>
      </w:r>
      <w:r w:rsidR="00E272AB" w:rsidRPr="00143891">
        <w:rPr>
          <w:b/>
          <w:sz w:val="16"/>
          <w:szCs w:val="20"/>
        </w:rPr>
        <w:t>P/EED/</w:t>
      </w:r>
      <w:r w:rsidR="00637C89" w:rsidRPr="00143891">
        <w:rPr>
          <w:b/>
          <w:sz w:val="16"/>
          <w:szCs w:val="20"/>
        </w:rPr>
        <w:t>Raj</w:t>
      </w:r>
      <w:r w:rsidR="00E272AB" w:rsidRPr="00143891">
        <w:rPr>
          <w:b/>
          <w:sz w:val="16"/>
          <w:szCs w:val="20"/>
        </w:rPr>
        <w:t>/</w:t>
      </w:r>
      <w:r w:rsidR="00A24D8C" w:rsidRPr="00143891">
        <w:rPr>
          <w:b/>
          <w:sz w:val="16"/>
          <w:szCs w:val="20"/>
        </w:rPr>
        <w:t>4931 &amp; 5974</w:t>
      </w:r>
      <w:r w:rsidR="00896132" w:rsidRPr="00143891">
        <w:rPr>
          <w:b/>
          <w:sz w:val="16"/>
          <w:szCs w:val="20"/>
        </w:rPr>
        <w:t xml:space="preserve"> </w:t>
      </w:r>
      <w:r w:rsidR="00637C89" w:rsidRPr="00143891">
        <w:rPr>
          <w:b/>
          <w:sz w:val="16"/>
          <w:szCs w:val="20"/>
        </w:rPr>
        <w:t>/</w:t>
      </w:r>
      <w:r w:rsidR="002C4868" w:rsidRPr="00143891">
        <w:rPr>
          <w:b/>
          <w:sz w:val="16"/>
          <w:szCs w:val="20"/>
        </w:rPr>
        <w:t>2018-19</w:t>
      </w:r>
      <w:r w:rsidR="00DC2D41">
        <w:rPr>
          <w:b/>
          <w:sz w:val="16"/>
          <w:szCs w:val="20"/>
        </w:rPr>
        <w:t>.</w:t>
      </w:r>
      <w:r w:rsidR="00DC2D41">
        <w:rPr>
          <w:b/>
          <w:sz w:val="16"/>
          <w:szCs w:val="20"/>
        </w:rPr>
        <w:tab/>
      </w:r>
      <w:r w:rsidR="00DC2D41">
        <w:rPr>
          <w:b/>
          <w:sz w:val="16"/>
          <w:szCs w:val="20"/>
        </w:rPr>
        <w:tab/>
      </w:r>
      <w:r w:rsidR="00DC2D41">
        <w:rPr>
          <w:b/>
          <w:sz w:val="16"/>
          <w:szCs w:val="20"/>
        </w:rPr>
        <w:tab/>
      </w:r>
      <w:r w:rsidR="00DC2D41">
        <w:rPr>
          <w:b/>
          <w:sz w:val="16"/>
          <w:szCs w:val="20"/>
        </w:rPr>
        <w:tab/>
      </w:r>
      <w:r w:rsidR="00DC2D41">
        <w:rPr>
          <w:b/>
          <w:sz w:val="16"/>
          <w:szCs w:val="20"/>
        </w:rPr>
        <w:tab/>
      </w:r>
      <w:r w:rsidR="00DC2D41">
        <w:rPr>
          <w:b/>
          <w:sz w:val="16"/>
          <w:szCs w:val="20"/>
        </w:rPr>
        <w:tab/>
      </w:r>
      <w:r w:rsidR="00DC2D41">
        <w:rPr>
          <w:b/>
          <w:sz w:val="16"/>
          <w:szCs w:val="20"/>
        </w:rPr>
        <w:tab/>
      </w:r>
      <w:r w:rsidR="00FC224E" w:rsidRPr="00143891">
        <w:rPr>
          <w:b/>
          <w:sz w:val="16"/>
          <w:szCs w:val="20"/>
        </w:rPr>
        <w:t xml:space="preserve"> </w:t>
      </w:r>
      <w:r w:rsidR="005D46CE" w:rsidRPr="00143891">
        <w:rPr>
          <w:b/>
          <w:sz w:val="16"/>
          <w:szCs w:val="20"/>
        </w:rPr>
        <w:t>Date</w:t>
      </w:r>
      <w:r w:rsidR="00694BB6" w:rsidRPr="00143891">
        <w:rPr>
          <w:b/>
          <w:sz w:val="16"/>
          <w:szCs w:val="20"/>
        </w:rPr>
        <w:t xml:space="preserve">: </w:t>
      </w:r>
      <w:r w:rsidR="00A33123" w:rsidRPr="00143891">
        <w:rPr>
          <w:b/>
          <w:sz w:val="16"/>
          <w:szCs w:val="20"/>
        </w:rPr>
        <w:t xml:space="preserve">   </w:t>
      </w:r>
      <w:r w:rsidR="00A24D8C" w:rsidRPr="00143891">
        <w:rPr>
          <w:b/>
          <w:sz w:val="16"/>
          <w:szCs w:val="20"/>
        </w:rPr>
        <w:t>14</w:t>
      </w:r>
      <w:r w:rsidR="00605A7B" w:rsidRPr="00143891">
        <w:rPr>
          <w:b/>
          <w:sz w:val="16"/>
          <w:szCs w:val="20"/>
        </w:rPr>
        <w:t>/</w:t>
      </w:r>
      <w:r w:rsidR="00311B89" w:rsidRPr="00143891">
        <w:rPr>
          <w:b/>
          <w:sz w:val="16"/>
          <w:szCs w:val="20"/>
        </w:rPr>
        <w:t>0</w:t>
      </w:r>
      <w:r w:rsidR="00A24D8C" w:rsidRPr="00143891">
        <w:rPr>
          <w:b/>
          <w:sz w:val="16"/>
          <w:szCs w:val="20"/>
        </w:rPr>
        <w:t>5</w:t>
      </w:r>
      <w:r w:rsidR="00694BB6" w:rsidRPr="00143891">
        <w:rPr>
          <w:b/>
          <w:sz w:val="16"/>
          <w:szCs w:val="20"/>
        </w:rPr>
        <w:t>/201</w:t>
      </w:r>
      <w:r w:rsidR="00311B89" w:rsidRPr="00143891">
        <w:rPr>
          <w:b/>
          <w:sz w:val="16"/>
          <w:szCs w:val="20"/>
        </w:rPr>
        <w:t>9</w:t>
      </w:r>
      <w:r w:rsidR="00937D42" w:rsidRPr="00143891">
        <w:rPr>
          <w:b/>
          <w:sz w:val="16"/>
          <w:szCs w:val="20"/>
        </w:rPr>
        <w:t>.</w:t>
      </w:r>
    </w:p>
    <w:p w:rsidR="00937D42" w:rsidRPr="00143891" w:rsidRDefault="00937D42" w:rsidP="00937D42">
      <w:pPr>
        <w:rPr>
          <w:b/>
          <w:sz w:val="14"/>
          <w:szCs w:val="20"/>
        </w:rPr>
      </w:pPr>
    </w:p>
    <w:p w:rsidR="00937D42" w:rsidRPr="00143891" w:rsidRDefault="00937D42" w:rsidP="00937D42">
      <w:pPr>
        <w:ind w:firstLine="720"/>
        <w:jc w:val="both"/>
        <w:rPr>
          <w:b/>
          <w:sz w:val="16"/>
          <w:szCs w:val="20"/>
        </w:rPr>
      </w:pPr>
      <w:r w:rsidRPr="00143891">
        <w:rPr>
          <w:b/>
          <w:sz w:val="16"/>
          <w:szCs w:val="20"/>
        </w:rPr>
        <w:t>This is an online tender, where only e-Tender will be accepted in the National e-GP portal and no offline/hard copies will be accepted.  To submit e-Tender, registration in the National e-GP System portal (</w:t>
      </w:r>
      <w:hyperlink r:id="rId6" w:history="1">
        <w:r w:rsidRPr="00143891">
          <w:rPr>
            <w:rStyle w:val="Hyperlink"/>
            <w:rFonts w:eastAsiaTheme="majorEastAsia"/>
            <w:b/>
            <w:sz w:val="16"/>
            <w:szCs w:val="20"/>
          </w:rPr>
          <w:t>www.eprocure.gov.bd</w:t>
        </w:r>
      </w:hyperlink>
      <w:r w:rsidRPr="00143891">
        <w:rPr>
          <w:b/>
          <w:sz w:val="16"/>
          <w:szCs w:val="20"/>
        </w:rPr>
        <w:t>) is required. The fees for downloading the e-Tender Documents of following Package from the National e-GP System portal have to be deposited online through any registered Bank’s Branches up to the Following Date &amp; Time.</w:t>
      </w:r>
    </w:p>
    <w:p w:rsidR="001859F6" w:rsidRPr="00143891" w:rsidRDefault="001859F6" w:rsidP="00937D42">
      <w:pPr>
        <w:ind w:firstLine="720"/>
        <w:jc w:val="both"/>
        <w:rPr>
          <w:b/>
          <w:sz w:val="12"/>
          <w:szCs w:val="20"/>
        </w:rPr>
      </w:pPr>
    </w:p>
    <w:p w:rsidR="00D72FB1" w:rsidRPr="00143891" w:rsidRDefault="00D72FB1" w:rsidP="00CD4822">
      <w:pPr>
        <w:jc w:val="both"/>
        <w:rPr>
          <w:b/>
          <w:sz w:val="8"/>
          <w:szCs w:val="18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810"/>
        <w:gridCol w:w="5220"/>
        <w:gridCol w:w="900"/>
        <w:gridCol w:w="2160"/>
        <w:gridCol w:w="1629"/>
      </w:tblGrid>
      <w:tr w:rsidR="009E25D1" w:rsidRPr="00143891" w:rsidTr="00143891">
        <w:tc>
          <w:tcPr>
            <w:tcW w:w="810" w:type="dxa"/>
          </w:tcPr>
          <w:p w:rsidR="00E56043" w:rsidRPr="00143891" w:rsidRDefault="00E56043" w:rsidP="001E4F6D">
            <w:pPr>
              <w:ind w:right="-108"/>
              <w:jc w:val="center"/>
              <w:rPr>
                <w:b/>
                <w:sz w:val="14"/>
                <w:szCs w:val="16"/>
              </w:rPr>
            </w:pPr>
            <w:r w:rsidRPr="00143891">
              <w:rPr>
                <w:b/>
                <w:sz w:val="14"/>
                <w:szCs w:val="16"/>
              </w:rPr>
              <w:t>Tender</w:t>
            </w:r>
          </w:p>
          <w:p w:rsidR="00E56043" w:rsidRPr="00143891" w:rsidRDefault="00E56043" w:rsidP="001E4F6D">
            <w:pPr>
              <w:ind w:right="-108"/>
              <w:jc w:val="center"/>
              <w:rPr>
                <w:b/>
                <w:sz w:val="14"/>
                <w:szCs w:val="16"/>
              </w:rPr>
            </w:pPr>
            <w:r w:rsidRPr="00143891">
              <w:rPr>
                <w:b/>
                <w:sz w:val="14"/>
                <w:szCs w:val="16"/>
              </w:rPr>
              <w:t>ID</w:t>
            </w:r>
          </w:p>
        </w:tc>
        <w:tc>
          <w:tcPr>
            <w:tcW w:w="5220" w:type="dxa"/>
          </w:tcPr>
          <w:p w:rsidR="00E56043" w:rsidRPr="00143891" w:rsidRDefault="00E56043" w:rsidP="001E4F6D">
            <w:pPr>
              <w:jc w:val="center"/>
              <w:rPr>
                <w:b/>
                <w:sz w:val="14"/>
                <w:szCs w:val="16"/>
              </w:rPr>
            </w:pPr>
            <w:r w:rsidRPr="00143891">
              <w:rPr>
                <w:b/>
                <w:sz w:val="14"/>
                <w:szCs w:val="16"/>
              </w:rPr>
              <w:t xml:space="preserve">Lot/Package  Location </w:t>
            </w:r>
          </w:p>
          <w:p w:rsidR="00E56043" w:rsidRPr="00143891" w:rsidRDefault="00E56043" w:rsidP="001E4F6D">
            <w:pPr>
              <w:jc w:val="center"/>
              <w:rPr>
                <w:b/>
                <w:sz w:val="14"/>
                <w:szCs w:val="16"/>
              </w:rPr>
            </w:pPr>
            <w:r w:rsidRPr="00143891">
              <w:rPr>
                <w:b/>
                <w:sz w:val="14"/>
                <w:szCs w:val="16"/>
              </w:rPr>
              <w:t>(Name of Institution)</w:t>
            </w:r>
          </w:p>
        </w:tc>
        <w:tc>
          <w:tcPr>
            <w:tcW w:w="900" w:type="dxa"/>
          </w:tcPr>
          <w:p w:rsidR="00E56043" w:rsidRPr="00143891" w:rsidRDefault="00E56043" w:rsidP="001E4F6D">
            <w:pPr>
              <w:ind w:left="-108" w:right="-108"/>
              <w:jc w:val="center"/>
              <w:rPr>
                <w:b/>
                <w:sz w:val="14"/>
                <w:szCs w:val="16"/>
              </w:rPr>
            </w:pPr>
            <w:r w:rsidRPr="00143891">
              <w:rPr>
                <w:b/>
                <w:sz w:val="14"/>
                <w:szCs w:val="16"/>
              </w:rPr>
              <w:t>Procurement Method</w:t>
            </w:r>
          </w:p>
        </w:tc>
        <w:tc>
          <w:tcPr>
            <w:tcW w:w="2160" w:type="dxa"/>
          </w:tcPr>
          <w:p w:rsidR="00E56043" w:rsidRPr="00143891" w:rsidRDefault="00E56043" w:rsidP="00C2089C">
            <w:pPr>
              <w:ind w:left="-108" w:right="-108"/>
              <w:jc w:val="center"/>
              <w:rPr>
                <w:b/>
                <w:sz w:val="14"/>
                <w:szCs w:val="16"/>
              </w:rPr>
            </w:pPr>
            <w:r w:rsidRPr="00143891">
              <w:rPr>
                <w:b/>
                <w:sz w:val="14"/>
                <w:szCs w:val="16"/>
              </w:rPr>
              <w:t>Tender Document  Selling/ Downloading &amp; Tender Security Submissio</w:t>
            </w:r>
            <w:r w:rsidR="00C2089C" w:rsidRPr="00143891">
              <w:rPr>
                <w:b/>
                <w:sz w:val="14"/>
                <w:szCs w:val="16"/>
              </w:rPr>
              <w:t xml:space="preserve">n </w:t>
            </w:r>
            <w:r w:rsidRPr="00143891">
              <w:rPr>
                <w:b/>
                <w:sz w:val="14"/>
                <w:szCs w:val="16"/>
              </w:rPr>
              <w:t>Last Date &amp; Time</w:t>
            </w:r>
          </w:p>
        </w:tc>
        <w:tc>
          <w:tcPr>
            <w:tcW w:w="1629" w:type="dxa"/>
          </w:tcPr>
          <w:p w:rsidR="00E56043" w:rsidRPr="00143891" w:rsidRDefault="00E56043" w:rsidP="001E4F6D">
            <w:pPr>
              <w:ind w:left="-108" w:right="-140"/>
              <w:jc w:val="center"/>
              <w:rPr>
                <w:b/>
                <w:sz w:val="14"/>
                <w:szCs w:val="16"/>
              </w:rPr>
            </w:pPr>
            <w:r w:rsidRPr="00143891">
              <w:rPr>
                <w:b/>
                <w:sz w:val="14"/>
                <w:szCs w:val="16"/>
              </w:rPr>
              <w:t>Tender Closing</w:t>
            </w:r>
          </w:p>
          <w:p w:rsidR="00E56043" w:rsidRPr="00143891" w:rsidRDefault="00E56043" w:rsidP="001E4F6D">
            <w:pPr>
              <w:ind w:left="-108" w:right="-140"/>
              <w:jc w:val="center"/>
              <w:rPr>
                <w:b/>
                <w:sz w:val="14"/>
                <w:szCs w:val="16"/>
              </w:rPr>
            </w:pPr>
            <w:r w:rsidRPr="00143891">
              <w:rPr>
                <w:b/>
                <w:sz w:val="14"/>
                <w:szCs w:val="16"/>
              </w:rPr>
              <w:t>Date &amp; Time</w:t>
            </w:r>
          </w:p>
        </w:tc>
      </w:tr>
      <w:tr w:rsidR="001916FB" w:rsidRPr="00143891" w:rsidTr="00143891">
        <w:tc>
          <w:tcPr>
            <w:tcW w:w="810" w:type="dxa"/>
          </w:tcPr>
          <w:p w:rsidR="001916FB" w:rsidRPr="00143891" w:rsidRDefault="001916FB" w:rsidP="001E4F6D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318264</w:t>
            </w:r>
          </w:p>
        </w:tc>
        <w:tc>
          <w:tcPr>
            <w:tcW w:w="5220" w:type="dxa"/>
          </w:tcPr>
          <w:p w:rsidR="001916FB" w:rsidRPr="00143891" w:rsidRDefault="00EF4A2E" w:rsidP="003667B7">
            <w:pPr>
              <w:spacing w:line="240" w:lineRule="exact"/>
              <w:ind w:left="-24" w:right="-108"/>
              <w:contextualSpacing/>
              <w:rPr>
                <w:b/>
                <w:sz w:val="18"/>
              </w:rPr>
            </w:pPr>
            <w:hyperlink r:id="rId7" w:history="1">
              <w:r w:rsidR="001916FB" w:rsidRPr="00143891">
                <w:rPr>
                  <w:b/>
                  <w:sz w:val="18"/>
                </w:rPr>
                <w:t xml:space="preserve">Repair &amp; Renovation works of Academic </w:t>
              </w:r>
              <w:r w:rsidR="00143891">
                <w:rPr>
                  <w:b/>
                  <w:sz w:val="18"/>
                </w:rPr>
                <w:t>Bldg.</w:t>
              </w:r>
              <w:r w:rsidR="001916FB" w:rsidRPr="00143891">
                <w:rPr>
                  <w:b/>
                  <w:sz w:val="18"/>
                </w:rPr>
                <w:t xml:space="preserve"> East at Rajshahi Govt. City College, Boalia, Rajshahi.</w:t>
              </w:r>
            </w:hyperlink>
          </w:p>
        </w:tc>
        <w:tc>
          <w:tcPr>
            <w:tcW w:w="900" w:type="dxa"/>
          </w:tcPr>
          <w:p w:rsidR="001916FB" w:rsidRPr="00143891" w:rsidRDefault="001916FB" w:rsidP="001E4F6D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1916FB" w:rsidRPr="00143891" w:rsidRDefault="001916FB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1916FB" w:rsidRPr="00143891" w:rsidRDefault="00C752AB" w:rsidP="00507459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 xml:space="preserve">30/05/2019 </w:t>
            </w:r>
            <w:r w:rsidR="001916FB" w:rsidRPr="00143891">
              <w:rPr>
                <w:b/>
                <w:sz w:val="18"/>
                <w:szCs w:val="18"/>
              </w:rPr>
              <w:t>(10.30)</w:t>
            </w:r>
          </w:p>
        </w:tc>
      </w:tr>
      <w:tr w:rsidR="001916FB" w:rsidRPr="00143891" w:rsidTr="00143891">
        <w:tc>
          <w:tcPr>
            <w:tcW w:w="810" w:type="dxa"/>
          </w:tcPr>
          <w:p w:rsidR="001916FB" w:rsidRPr="00143891" w:rsidRDefault="001916FB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318265</w:t>
            </w:r>
          </w:p>
        </w:tc>
        <w:tc>
          <w:tcPr>
            <w:tcW w:w="5220" w:type="dxa"/>
          </w:tcPr>
          <w:p w:rsidR="001916FB" w:rsidRPr="00143891" w:rsidRDefault="00EF4A2E" w:rsidP="003667B7">
            <w:pPr>
              <w:spacing w:line="240" w:lineRule="exact"/>
              <w:ind w:left="-24" w:right="-108"/>
              <w:contextualSpacing/>
              <w:rPr>
                <w:b/>
                <w:sz w:val="18"/>
              </w:rPr>
            </w:pPr>
            <w:hyperlink r:id="rId8" w:history="1">
              <w:r w:rsidR="001916FB" w:rsidRPr="00143891">
                <w:rPr>
                  <w:b/>
                  <w:sz w:val="18"/>
                </w:rPr>
                <w:t>Construction of Internal Road &amp; Drain at Rajshahi Govt. P.N Girls High School, Boalia, Rajshahi.</w:t>
              </w:r>
            </w:hyperlink>
          </w:p>
        </w:tc>
        <w:tc>
          <w:tcPr>
            <w:tcW w:w="900" w:type="dxa"/>
          </w:tcPr>
          <w:p w:rsidR="001916FB" w:rsidRPr="00143891" w:rsidRDefault="001916FB" w:rsidP="00332EEB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1916FB" w:rsidRPr="00143891" w:rsidRDefault="001916FB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1916FB" w:rsidRPr="00143891" w:rsidRDefault="00C752AB" w:rsidP="00B4306C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 xml:space="preserve">30/05/2019 </w:t>
            </w:r>
            <w:r w:rsidR="001916FB" w:rsidRPr="00143891">
              <w:rPr>
                <w:b/>
                <w:sz w:val="18"/>
                <w:szCs w:val="18"/>
              </w:rPr>
              <w:t>(10.</w:t>
            </w:r>
            <w:r w:rsidR="00B4306C" w:rsidRPr="00143891">
              <w:rPr>
                <w:b/>
                <w:sz w:val="18"/>
                <w:szCs w:val="18"/>
              </w:rPr>
              <w:t>35</w:t>
            </w:r>
            <w:r w:rsidR="001916FB" w:rsidRPr="00143891">
              <w:rPr>
                <w:b/>
                <w:sz w:val="18"/>
                <w:szCs w:val="18"/>
              </w:rPr>
              <w:t>)</w:t>
            </w:r>
          </w:p>
        </w:tc>
      </w:tr>
      <w:tr w:rsidR="001916FB" w:rsidRPr="00143891" w:rsidTr="00143891">
        <w:tc>
          <w:tcPr>
            <w:tcW w:w="810" w:type="dxa"/>
          </w:tcPr>
          <w:p w:rsidR="001916FB" w:rsidRPr="00143891" w:rsidRDefault="001916FB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318266</w:t>
            </w:r>
          </w:p>
        </w:tc>
        <w:tc>
          <w:tcPr>
            <w:tcW w:w="5220" w:type="dxa"/>
          </w:tcPr>
          <w:p w:rsidR="001916FB" w:rsidRPr="00143891" w:rsidRDefault="00EF4A2E" w:rsidP="003667B7">
            <w:pPr>
              <w:spacing w:line="240" w:lineRule="exact"/>
              <w:ind w:left="-24" w:right="-108"/>
              <w:contextualSpacing/>
              <w:rPr>
                <w:b/>
                <w:sz w:val="18"/>
              </w:rPr>
            </w:pPr>
            <w:hyperlink r:id="rId9" w:history="1">
              <w:r w:rsidR="001916FB" w:rsidRPr="00143891">
                <w:rPr>
                  <w:b/>
                  <w:sz w:val="18"/>
                </w:rPr>
                <w:t xml:space="preserve">Repair &amp; Renovation works of Girls Hostel Main </w:t>
              </w:r>
              <w:r w:rsidR="00143891">
                <w:rPr>
                  <w:b/>
                  <w:sz w:val="18"/>
                </w:rPr>
                <w:t>Bldg.</w:t>
              </w:r>
              <w:r w:rsidR="001916FB" w:rsidRPr="00143891">
                <w:rPr>
                  <w:b/>
                  <w:sz w:val="18"/>
                </w:rPr>
                <w:t xml:space="preserve"> at Govt. Rajshahi College, Boalia, Rajshahi.</w:t>
              </w:r>
            </w:hyperlink>
          </w:p>
        </w:tc>
        <w:tc>
          <w:tcPr>
            <w:tcW w:w="900" w:type="dxa"/>
          </w:tcPr>
          <w:p w:rsidR="001916FB" w:rsidRPr="00143891" w:rsidRDefault="001916FB" w:rsidP="00332EEB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1916FB" w:rsidRPr="00143891" w:rsidRDefault="001916FB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1916FB" w:rsidRPr="00143891" w:rsidRDefault="00C752AB" w:rsidP="00B4306C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 xml:space="preserve">30/05/2019 </w:t>
            </w:r>
            <w:r w:rsidR="001916FB" w:rsidRPr="00143891">
              <w:rPr>
                <w:b/>
                <w:sz w:val="18"/>
                <w:szCs w:val="18"/>
              </w:rPr>
              <w:t>(10.</w:t>
            </w:r>
            <w:r w:rsidR="00B4306C" w:rsidRPr="00143891">
              <w:rPr>
                <w:b/>
                <w:sz w:val="18"/>
                <w:szCs w:val="18"/>
              </w:rPr>
              <w:t>4</w:t>
            </w:r>
            <w:r w:rsidR="001916FB" w:rsidRPr="00143891">
              <w:rPr>
                <w:b/>
                <w:sz w:val="18"/>
                <w:szCs w:val="18"/>
              </w:rPr>
              <w:t>0)</w:t>
            </w:r>
          </w:p>
        </w:tc>
      </w:tr>
      <w:tr w:rsidR="001916FB" w:rsidRPr="00143891" w:rsidTr="00143891">
        <w:tc>
          <w:tcPr>
            <w:tcW w:w="810" w:type="dxa"/>
          </w:tcPr>
          <w:p w:rsidR="001916FB" w:rsidRPr="00143891" w:rsidRDefault="001916FB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318268</w:t>
            </w:r>
          </w:p>
        </w:tc>
        <w:tc>
          <w:tcPr>
            <w:tcW w:w="5220" w:type="dxa"/>
          </w:tcPr>
          <w:p w:rsidR="001916FB" w:rsidRPr="00143891" w:rsidRDefault="00EF4A2E" w:rsidP="00F64EDD">
            <w:pPr>
              <w:spacing w:line="240" w:lineRule="exact"/>
              <w:ind w:left="-24" w:right="-108"/>
              <w:contextualSpacing/>
              <w:rPr>
                <w:b/>
                <w:sz w:val="18"/>
              </w:rPr>
            </w:pPr>
            <w:hyperlink r:id="rId10" w:history="1">
              <w:r w:rsidR="001916FB" w:rsidRPr="00143891">
                <w:rPr>
                  <w:b/>
                  <w:sz w:val="18"/>
                </w:rPr>
                <w:t xml:space="preserve">Repair &amp; Renovation works of Girls Hostel </w:t>
              </w:r>
              <w:r w:rsidR="00143891">
                <w:rPr>
                  <w:b/>
                  <w:sz w:val="18"/>
                </w:rPr>
                <w:t>Bldg.</w:t>
              </w:r>
              <w:r w:rsidR="001916FB" w:rsidRPr="00143891">
                <w:rPr>
                  <w:b/>
                  <w:sz w:val="18"/>
                </w:rPr>
                <w:t xml:space="preserve"> at Rajshahi Polytechnic Institute, Boalia, Rajshahi.</w:t>
              </w:r>
            </w:hyperlink>
          </w:p>
        </w:tc>
        <w:tc>
          <w:tcPr>
            <w:tcW w:w="900" w:type="dxa"/>
          </w:tcPr>
          <w:p w:rsidR="001916FB" w:rsidRPr="00143891" w:rsidRDefault="001916FB" w:rsidP="00B56340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1916FB" w:rsidRPr="00143891" w:rsidRDefault="001916FB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1916FB" w:rsidRPr="00143891" w:rsidRDefault="00C752AB" w:rsidP="00C752AB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 xml:space="preserve">30/05/2019 </w:t>
            </w:r>
            <w:r w:rsidR="001916FB" w:rsidRPr="00143891">
              <w:rPr>
                <w:b/>
                <w:sz w:val="18"/>
                <w:szCs w:val="18"/>
              </w:rPr>
              <w:t>(1</w:t>
            </w:r>
            <w:r w:rsidRPr="00143891">
              <w:rPr>
                <w:b/>
                <w:sz w:val="18"/>
                <w:szCs w:val="18"/>
              </w:rPr>
              <w:t>0</w:t>
            </w:r>
            <w:r w:rsidR="001916FB" w:rsidRPr="00143891">
              <w:rPr>
                <w:b/>
                <w:sz w:val="18"/>
                <w:szCs w:val="18"/>
              </w:rPr>
              <w:t>.</w:t>
            </w:r>
            <w:r w:rsidR="00B4306C" w:rsidRPr="00143891">
              <w:rPr>
                <w:b/>
                <w:sz w:val="18"/>
                <w:szCs w:val="18"/>
              </w:rPr>
              <w:t>45</w:t>
            </w:r>
            <w:r w:rsidR="001916FB" w:rsidRPr="00143891">
              <w:rPr>
                <w:b/>
                <w:sz w:val="18"/>
                <w:szCs w:val="18"/>
              </w:rPr>
              <w:t>)</w:t>
            </w:r>
          </w:p>
        </w:tc>
      </w:tr>
      <w:tr w:rsidR="001916FB" w:rsidRPr="00143891" w:rsidTr="00143891">
        <w:tc>
          <w:tcPr>
            <w:tcW w:w="810" w:type="dxa"/>
          </w:tcPr>
          <w:p w:rsidR="001916FB" w:rsidRPr="00143891" w:rsidRDefault="001916FB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318270</w:t>
            </w:r>
          </w:p>
        </w:tc>
        <w:tc>
          <w:tcPr>
            <w:tcW w:w="5220" w:type="dxa"/>
          </w:tcPr>
          <w:p w:rsidR="001916FB" w:rsidRPr="00143891" w:rsidRDefault="00EF4A2E" w:rsidP="003667B7">
            <w:pPr>
              <w:spacing w:line="240" w:lineRule="exact"/>
              <w:ind w:left="-24" w:right="-108"/>
              <w:contextualSpacing/>
              <w:rPr>
                <w:b/>
                <w:sz w:val="18"/>
              </w:rPr>
            </w:pPr>
            <w:hyperlink r:id="rId11" w:history="1">
              <w:r w:rsidR="001916FB" w:rsidRPr="00143891">
                <w:rPr>
                  <w:b/>
                  <w:sz w:val="18"/>
                </w:rPr>
                <w:t xml:space="preserve">Repair &amp; Renovation works of Library &amp; class rooms of Academic </w:t>
              </w:r>
              <w:r w:rsidR="00143891">
                <w:rPr>
                  <w:b/>
                  <w:sz w:val="18"/>
                </w:rPr>
                <w:t>Bldg.</w:t>
              </w:r>
              <w:r w:rsidR="001916FB" w:rsidRPr="00143891">
                <w:rPr>
                  <w:b/>
                  <w:sz w:val="18"/>
                </w:rPr>
                <w:t xml:space="preserve"> at Rajshahi Collgeate School, Boalia, Rajshahi.</w:t>
              </w:r>
            </w:hyperlink>
          </w:p>
        </w:tc>
        <w:tc>
          <w:tcPr>
            <w:tcW w:w="900" w:type="dxa"/>
          </w:tcPr>
          <w:p w:rsidR="001916FB" w:rsidRPr="00143891" w:rsidRDefault="001916FB" w:rsidP="00B56340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1916FB" w:rsidRPr="00143891" w:rsidRDefault="001916FB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1916FB" w:rsidRPr="00143891" w:rsidRDefault="00C752AB" w:rsidP="00C752AB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 xml:space="preserve">30/05/2019 </w:t>
            </w:r>
            <w:r w:rsidR="001916FB" w:rsidRPr="00143891">
              <w:rPr>
                <w:b/>
                <w:sz w:val="18"/>
                <w:szCs w:val="18"/>
              </w:rPr>
              <w:t>(1</w:t>
            </w:r>
            <w:r w:rsidRPr="00143891">
              <w:rPr>
                <w:b/>
                <w:sz w:val="18"/>
                <w:szCs w:val="18"/>
              </w:rPr>
              <w:t>0</w:t>
            </w:r>
            <w:r w:rsidR="001916FB" w:rsidRPr="00143891">
              <w:rPr>
                <w:b/>
                <w:sz w:val="18"/>
                <w:szCs w:val="18"/>
              </w:rPr>
              <w:t>.</w:t>
            </w:r>
            <w:r w:rsidR="00B4306C" w:rsidRPr="00143891">
              <w:rPr>
                <w:b/>
                <w:sz w:val="18"/>
                <w:szCs w:val="18"/>
              </w:rPr>
              <w:t>50</w:t>
            </w:r>
            <w:r w:rsidR="001916FB" w:rsidRPr="00143891">
              <w:rPr>
                <w:b/>
                <w:sz w:val="18"/>
                <w:szCs w:val="18"/>
              </w:rPr>
              <w:t>)</w:t>
            </w:r>
          </w:p>
        </w:tc>
      </w:tr>
      <w:tr w:rsidR="001916FB" w:rsidRPr="00143891" w:rsidTr="00143891">
        <w:tc>
          <w:tcPr>
            <w:tcW w:w="810" w:type="dxa"/>
          </w:tcPr>
          <w:p w:rsidR="001916FB" w:rsidRPr="00143891" w:rsidRDefault="001916FB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318271</w:t>
            </w:r>
          </w:p>
        </w:tc>
        <w:tc>
          <w:tcPr>
            <w:tcW w:w="5220" w:type="dxa"/>
          </w:tcPr>
          <w:p w:rsidR="001916FB" w:rsidRPr="00143891" w:rsidRDefault="00EF4A2E" w:rsidP="00E72F99">
            <w:pPr>
              <w:spacing w:line="240" w:lineRule="exact"/>
              <w:ind w:left="-24" w:right="-108"/>
              <w:contextualSpacing/>
              <w:rPr>
                <w:b/>
                <w:sz w:val="18"/>
              </w:rPr>
            </w:pPr>
            <w:hyperlink r:id="rId12" w:history="1">
              <w:r w:rsidR="001916FB" w:rsidRPr="00143891">
                <w:rPr>
                  <w:b/>
                  <w:sz w:val="18"/>
                </w:rPr>
                <w:t xml:space="preserve">Repair &amp; Renovation works of roof slab class room &amp; Toilet of Admin. </w:t>
              </w:r>
              <w:r w:rsidR="00143891">
                <w:rPr>
                  <w:b/>
                  <w:sz w:val="18"/>
                </w:rPr>
                <w:t>Bldg.</w:t>
              </w:r>
              <w:r w:rsidR="001916FB" w:rsidRPr="00143891">
                <w:rPr>
                  <w:b/>
                  <w:sz w:val="18"/>
                </w:rPr>
                <w:t xml:space="preserve"> at Rajshahi Collgeate School, Boalia, Rajshahi.</w:t>
              </w:r>
            </w:hyperlink>
          </w:p>
        </w:tc>
        <w:tc>
          <w:tcPr>
            <w:tcW w:w="900" w:type="dxa"/>
          </w:tcPr>
          <w:p w:rsidR="001916FB" w:rsidRPr="00143891" w:rsidRDefault="001916FB" w:rsidP="00332EEB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1916FB" w:rsidRPr="00143891" w:rsidRDefault="001916FB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1916FB" w:rsidRPr="00143891" w:rsidRDefault="00C752AB" w:rsidP="00C752AB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 xml:space="preserve">30/05/2019 </w:t>
            </w:r>
            <w:r w:rsidR="001916FB" w:rsidRPr="00143891">
              <w:rPr>
                <w:b/>
                <w:sz w:val="18"/>
                <w:szCs w:val="18"/>
              </w:rPr>
              <w:t>(1</w:t>
            </w:r>
            <w:r w:rsidRPr="00143891">
              <w:rPr>
                <w:b/>
                <w:sz w:val="18"/>
                <w:szCs w:val="18"/>
              </w:rPr>
              <w:t>0</w:t>
            </w:r>
            <w:r w:rsidR="001916FB" w:rsidRPr="00143891">
              <w:rPr>
                <w:b/>
                <w:sz w:val="18"/>
                <w:szCs w:val="18"/>
              </w:rPr>
              <w:t>.</w:t>
            </w:r>
            <w:r w:rsidR="00B4306C" w:rsidRPr="00143891">
              <w:rPr>
                <w:b/>
                <w:sz w:val="18"/>
                <w:szCs w:val="18"/>
              </w:rPr>
              <w:t>55</w:t>
            </w:r>
            <w:r w:rsidR="001916FB" w:rsidRPr="00143891">
              <w:rPr>
                <w:b/>
                <w:sz w:val="18"/>
                <w:szCs w:val="18"/>
              </w:rPr>
              <w:t>)</w:t>
            </w:r>
          </w:p>
        </w:tc>
      </w:tr>
      <w:tr w:rsidR="001916FB" w:rsidRPr="00143891" w:rsidTr="00143891">
        <w:tc>
          <w:tcPr>
            <w:tcW w:w="810" w:type="dxa"/>
          </w:tcPr>
          <w:p w:rsidR="001916FB" w:rsidRPr="00143891" w:rsidRDefault="001916FB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318272</w:t>
            </w:r>
          </w:p>
        </w:tc>
        <w:tc>
          <w:tcPr>
            <w:tcW w:w="5220" w:type="dxa"/>
          </w:tcPr>
          <w:p w:rsidR="001916FB" w:rsidRPr="00143891" w:rsidRDefault="00EF4A2E" w:rsidP="001D1EB9">
            <w:pPr>
              <w:spacing w:line="240" w:lineRule="exact"/>
              <w:ind w:left="-24" w:right="-108"/>
              <w:contextualSpacing/>
              <w:rPr>
                <w:b/>
                <w:sz w:val="18"/>
              </w:rPr>
            </w:pPr>
            <w:hyperlink r:id="rId13" w:history="1">
              <w:r w:rsidR="001916FB" w:rsidRPr="00143891">
                <w:rPr>
                  <w:b/>
                  <w:sz w:val="18"/>
                </w:rPr>
                <w:t xml:space="preserve">Construction of Roof &amp; Repair of Hostel </w:t>
              </w:r>
              <w:r w:rsidR="00143891">
                <w:rPr>
                  <w:b/>
                  <w:sz w:val="18"/>
                </w:rPr>
                <w:t>Bldg.</w:t>
              </w:r>
              <w:r w:rsidR="001916FB" w:rsidRPr="00143891">
                <w:rPr>
                  <w:b/>
                  <w:sz w:val="18"/>
                </w:rPr>
                <w:t xml:space="preserve"> no. 06 at Rajshahi Govt. Mohila College, Boalia, Rajshahi.</w:t>
              </w:r>
            </w:hyperlink>
          </w:p>
        </w:tc>
        <w:tc>
          <w:tcPr>
            <w:tcW w:w="900" w:type="dxa"/>
          </w:tcPr>
          <w:p w:rsidR="001916FB" w:rsidRPr="00143891" w:rsidRDefault="001916FB" w:rsidP="00332EEB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1916FB" w:rsidRPr="00143891" w:rsidRDefault="001916FB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1916FB" w:rsidRPr="00143891" w:rsidRDefault="00C752AB" w:rsidP="00C752AB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 xml:space="preserve">30/05/2019 </w:t>
            </w:r>
            <w:r w:rsidR="001916FB" w:rsidRPr="00143891">
              <w:rPr>
                <w:b/>
                <w:sz w:val="18"/>
                <w:szCs w:val="18"/>
              </w:rPr>
              <w:t>(1</w:t>
            </w:r>
            <w:r w:rsidRPr="00143891">
              <w:rPr>
                <w:b/>
                <w:sz w:val="18"/>
                <w:szCs w:val="18"/>
              </w:rPr>
              <w:t>1</w:t>
            </w:r>
            <w:r w:rsidR="001916FB" w:rsidRPr="00143891">
              <w:rPr>
                <w:b/>
                <w:sz w:val="18"/>
                <w:szCs w:val="18"/>
              </w:rPr>
              <w:t>.</w:t>
            </w:r>
            <w:r w:rsidR="00B4306C" w:rsidRPr="00143891">
              <w:rPr>
                <w:b/>
                <w:sz w:val="18"/>
                <w:szCs w:val="18"/>
              </w:rPr>
              <w:t>00</w:t>
            </w:r>
            <w:r w:rsidR="001916FB" w:rsidRPr="00143891">
              <w:rPr>
                <w:b/>
                <w:sz w:val="18"/>
                <w:szCs w:val="18"/>
              </w:rPr>
              <w:t>)</w:t>
            </w:r>
          </w:p>
        </w:tc>
      </w:tr>
      <w:tr w:rsidR="001916FB" w:rsidRPr="00143891" w:rsidTr="00143891">
        <w:tc>
          <w:tcPr>
            <w:tcW w:w="810" w:type="dxa"/>
          </w:tcPr>
          <w:p w:rsidR="001916FB" w:rsidRPr="00143891" w:rsidRDefault="001916FB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318273</w:t>
            </w:r>
          </w:p>
        </w:tc>
        <w:tc>
          <w:tcPr>
            <w:tcW w:w="5220" w:type="dxa"/>
          </w:tcPr>
          <w:p w:rsidR="001916FB" w:rsidRPr="00143891" w:rsidRDefault="00EF4A2E" w:rsidP="00E72F99">
            <w:pPr>
              <w:spacing w:line="240" w:lineRule="exact"/>
              <w:ind w:left="-24" w:right="-108"/>
              <w:contextualSpacing/>
              <w:rPr>
                <w:b/>
                <w:sz w:val="18"/>
              </w:rPr>
            </w:pPr>
            <w:hyperlink r:id="rId14" w:history="1">
              <w:r w:rsidR="001916FB" w:rsidRPr="00143891">
                <w:rPr>
                  <w:b/>
                  <w:sz w:val="16"/>
                </w:rPr>
                <w:t>Construction of Toilet block &amp; Help desk in/c repair &amp; Reno. works of Aca. Bldg. at Rajshahi Govt. Mohila College, Boalia, Rajshahi.</w:t>
              </w:r>
            </w:hyperlink>
          </w:p>
        </w:tc>
        <w:tc>
          <w:tcPr>
            <w:tcW w:w="900" w:type="dxa"/>
          </w:tcPr>
          <w:p w:rsidR="001916FB" w:rsidRPr="00143891" w:rsidRDefault="001916FB" w:rsidP="00332EEB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1916FB" w:rsidRPr="00143891" w:rsidRDefault="001916FB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1916FB" w:rsidRPr="00143891" w:rsidRDefault="00C752AB" w:rsidP="00C752AB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 xml:space="preserve">30/05/2019 </w:t>
            </w:r>
            <w:r w:rsidR="001916FB" w:rsidRPr="00143891">
              <w:rPr>
                <w:b/>
                <w:sz w:val="18"/>
                <w:szCs w:val="18"/>
              </w:rPr>
              <w:t>(1</w:t>
            </w:r>
            <w:r w:rsidRPr="00143891">
              <w:rPr>
                <w:b/>
                <w:sz w:val="18"/>
                <w:szCs w:val="18"/>
              </w:rPr>
              <w:t>1</w:t>
            </w:r>
            <w:r w:rsidR="001916FB" w:rsidRPr="00143891">
              <w:rPr>
                <w:b/>
                <w:sz w:val="18"/>
                <w:szCs w:val="18"/>
              </w:rPr>
              <w:t>.</w:t>
            </w:r>
            <w:r w:rsidRPr="00143891">
              <w:rPr>
                <w:b/>
                <w:sz w:val="18"/>
                <w:szCs w:val="18"/>
              </w:rPr>
              <w:t>05</w:t>
            </w:r>
            <w:r w:rsidR="001916FB" w:rsidRPr="00143891">
              <w:rPr>
                <w:b/>
                <w:sz w:val="18"/>
                <w:szCs w:val="18"/>
              </w:rPr>
              <w:t>)</w:t>
            </w:r>
          </w:p>
        </w:tc>
      </w:tr>
      <w:tr w:rsidR="001916FB" w:rsidRPr="00143891" w:rsidTr="00143891">
        <w:tc>
          <w:tcPr>
            <w:tcW w:w="810" w:type="dxa"/>
          </w:tcPr>
          <w:p w:rsidR="001916FB" w:rsidRPr="00143891" w:rsidRDefault="001916FB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318274</w:t>
            </w:r>
          </w:p>
        </w:tc>
        <w:tc>
          <w:tcPr>
            <w:tcW w:w="5220" w:type="dxa"/>
          </w:tcPr>
          <w:p w:rsidR="001916FB" w:rsidRPr="00143891" w:rsidRDefault="00EF4A2E" w:rsidP="003667B7">
            <w:pPr>
              <w:spacing w:line="240" w:lineRule="exact"/>
              <w:ind w:left="-24" w:right="-108"/>
              <w:contextualSpacing/>
              <w:rPr>
                <w:b/>
                <w:sz w:val="18"/>
              </w:rPr>
            </w:pPr>
            <w:hyperlink r:id="rId15" w:history="1">
              <w:r w:rsidR="001916FB" w:rsidRPr="00143891">
                <w:rPr>
                  <w:b/>
                  <w:sz w:val="18"/>
                </w:rPr>
                <w:t>Repair &amp; Renovation works in/c construction of Internal Drain at Rajshahi Govt. Mohila College, Boalia, Rajshahi.</w:t>
              </w:r>
            </w:hyperlink>
          </w:p>
        </w:tc>
        <w:tc>
          <w:tcPr>
            <w:tcW w:w="900" w:type="dxa"/>
          </w:tcPr>
          <w:p w:rsidR="001916FB" w:rsidRPr="00143891" w:rsidRDefault="001916FB" w:rsidP="00332EEB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1916FB" w:rsidRPr="00143891" w:rsidRDefault="001916FB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1916FB" w:rsidRPr="00143891" w:rsidRDefault="00C752AB" w:rsidP="00C752AB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 xml:space="preserve">30/05/2019 </w:t>
            </w:r>
            <w:r w:rsidR="001916FB" w:rsidRPr="00143891">
              <w:rPr>
                <w:b/>
                <w:sz w:val="18"/>
                <w:szCs w:val="18"/>
              </w:rPr>
              <w:t>(11.</w:t>
            </w:r>
            <w:r w:rsidRPr="00143891">
              <w:rPr>
                <w:b/>
                <w:sz w:val="18"/>
                <w:szCs w:val="18"/>
              </w:rPr>
              <w:t>10</w:t>
            </w:r>
            <w:r w:rsidR="001916FB" w:rsidRPr="00143891">
              <w:rPr>
                <w:b/>
                <w:sz w:val="18"/>
                <w:szCs w:val="18"/>
              </w:rPr>
              <w:t>)</w:t>
            </w:r>
          </w:p>
        </w:tc>
      </w:tr>
      <w:tr w:rsidR="001916FB" w:rsidRPr="00143891" w:rsidTr="00143891">
        <w:tc>
          <w:tcPr>
            <w:tcW w:w="810" w:type="dxa"/>
          </w:tcPr>
          <w:p w:rsidR="001916FB" w:rsidRPr="00143891" w:rsidRDefault="001916FB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318275</w:t>
            </w:r>
          </w:p>
        </w:tc>
        <w:tc>
          <w:tcPr>
            <w:tcW w:w="5220" w:type="dxa"/>
          </w:tcPr>
          <w:p w:rsidR="001916FB" w:rsidRPr="00143891" w:rsidRDefault="00EF4A2E" w:rsidP="003667B7">
            <w:pPr>
              <w:spacing w:line="240" w:lineRule="exact"/>
              <w:ind w:left="-24" w:right="-108"/>
              <w:contextualSpacing/>
              <w:rPr>
                <w:b/>
                <w:sz w:val="18"/>
              </w:rPr>
            </w:pPr>
            <w:hyperlink r:id="rId16" w:history="1">
              <w:r w:rsidR="001916FB" w:rsidRPr="00143891">
                <w:rPr>
                  <w:b/>
                  <w:sz w:val="18"/>
                </w:rPr>
                <w:t xml:space="preserve">Repair &amp; Renovation works including Vertical Extension of English </w:t>
              </w:r>
              <w:r w:rsidR="00143891">
                <w:rPr>
                  <w:b/>
                  <w:sz w:val="18"/>
                </w:rPr>
                <w:t>Bldg.</w:t>
              </w:r>
              <w:r w:rsidR="001916FB" w:rsidRPr="00143891">
                <w:rPr>
                  <w:b/>
                  <w:sz w:val="18"/>
                </w:rPr>
                <w:t xml:space="preserve"> at Govt. Rajshahi College, Boalia, Rajshahi.</w:t>
              </w:r>
            </w:hyperlink>
          </w:p>
        </w:tc>
        <w:tc>
          <w:tcPr>
            <w:tcW w:w="900" w:type="dxa"/>
          </w:tcPr>
          <w:p w:rsidR="001916FB" w:rsidRPr="00143891" w:rsidRDefault="001916FB" w:rsidP="00332EEB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1916FB" w:rsidRPr="00143891" w:rsidRDefault="001916FB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1916FB" w:rsidRPr="00143891" w:rsidRDefault="00C752AB" w:rsidP="00C752AB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 xml:space="preserve">30/05/2019 </w:t>
            </w:r>
            <w:r w:rsidR="001916FB" w:rsidRPr="00143891">
              <w:rPr>
                <w:b/>
                <w:sz w:val="18"/>
                <w:szCs w:val="18"/>
              </w:rPr>
              <w:t>(</w:t>
            </w:r>
            <w:r w:rsidRPr="00143891">
              <w:rPr>
                <w:b/>
                <w:sz w:val="18"/>
                <w:szCs w:val="18"/>
              </w:rPr>
              <w:t>11</w:t>
            </w:r>
            <w:r w:rsidR="001916FB" w:rsidRPr="00143891">
              <w:rPr>
                <w:b/>
                <w:sz w:val="18"/>
                <w:szCs w:val="18"/>
              </w:rPr>
              <w:t>.</w:t>
            </w:r>
            <w:r w:rsidRPr="00143891">
              <w:rPr>
                <w:b/>
                <w:sz w:val="18"/>
                <w:szCs w:val="18"/>
              </w:rPr>
              <w:t>15</w:t>
            </w:r>
            <w:r w:rsidR="001916FB" w:rsidRPr="00143891">
              <w:rPr>
                <w:b/>
                <w:sz w:val="18"/>
                <w:szCs w:val="18"/>
              </w:rPr>
              <w:t>)</w:t>
            </w:r>
          </w:p>
        </w:tc>
      </w:tr>
      <w:tr w:rsidR="001916FB" w:rsidRPr="00143891" w:rsidTr="00143891">
        <w:tc>
          <w:tcPr>
            <w:tcW w:w="810" w:type="dxa"/>
          </w:tcPr>
          <w:p w:rsidR="001916FB" w:rsidRPr="00143891" w:rsidRDefault="001916FB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318276</w:t>
            </w:r>
          </w:p>
        </w:tc>
        <w:tc>
          <w:tcPr>
            <w:tcW w:w="5220" w:type="dxa"/>
          </w:tcPr>
          <w:p w:rsidR="001916FB" w:rsidRPr="00143891" w:rsidRDefault="00EF4A2E" w:rsidP="003667B7">
            <w:pPr>
              <w:spacing w:line="240" w:lineRule="exact"/>
              <w:ind w:left="-24" w:right="-108"/>
              <w:contextualSpacing/>
              <w:rPr>
                <w:b/>
                <w:sz w:val="18"/>
              </w:rPr>
            </w:pPr>
            <w:hyperlink r:id="rId17" w:history="1">
              <w:r w:rsidR="001916FB" w:rsidRPr="00143891">
                <w:rPr>
                  <w:b/>
                  <w:sz w:val="18"/>
                </w:rPr>
                <w:t>Repair &amp; Development works of Power Department Multimedia Room at Rajshahi Polytechnic Institute, Boalia, Rajshahi.</w:t>
              </w:r>
            </w:hyperlink>
          </w:p>
        </w:tc>
        <w:tc>
          <w:tcPr>
            <w:tcW w:w="900" w:type="dxa"/>
          </w:tcPr>
          <w:p w:rsidR="001916FB" w:rsidRPr="00143891" w:rsidRDefault="001916FB" w:rsidP="00332EEB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1916FB" w:rsidRPr="00143891" w:rsidRDefault="001916FB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1916FB" w:rsidRPr="00143891" w:rsidRDefault="00C752AB" w:rsidP="00C752AB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 xml:space="preserve">30/05/2019 </w:t>
            </w:r>
            <w:r w:rsidR="001916FB" w:rsidRPr="00143891">
              <w:rPr>
                <w:b/>
                <w:sz w:val="18"/>
                <w:szCs w:val="18"/>
              </w:rPr>
              <w:t>(</w:t>
            </w:r>
            <w:r w:rsidRPr="00143891">
              <w:rPr>
                <w:b/>
                <w:sz w:val="18"/>
                <w:szCs w:val="18"/>
              </w:rPr>
              <w:t>11</w:t>
            </w:r>
            <w:r w:rsidR="001916FB" w:rsidRPr="00143891">
              <w:rPr>
                <w:b/>
                <w:sz w:val="18"/>
                <w:szCs w:val="18"/>
              </w:rPr>
              <w:t>.</w:t>
            </w:r>
            <w:r w:rsidRPr="00143891">
              <w:rPr>
                <w:b/>
                <w:sz w:val="18"/>
                <w:szCs w:val="18"/>
              </w:rPr>
              <w:t>20</w:t>
            </w:r>
            <w:r w:rsidR="001916FB" w:rsidRPr="00143891">
              <w:rPr>
                <w:b/>
                <w:sz w:val="18"/>
                <w:szCs w:val="18"/>
              </w:rPr>
              <w:t>)</w:t>
            </w:r>
          </w:p>
        </w:tc>
      </w:tr>
      <w:tr w:rsidR="001916FB" w:rsidRPr="00143891" w:rsidTr="00143891">
        <w:tc>
          <w:tcPr>
            <w:tcW w:w="810" w:type="dxa"/>
          </w:tcPr>
          <w:p w:rsidR="001916FB" w:rsidRPr="00143891" w:rsidRDefault="001916FB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318342</w:t>
            </w:r>
          </w:p>
        </w:tc>
        <w:tc>
          <w:tcPr>
            <w:tcW w:w="5220" w:type="dxa"/>
          </w:tcPr>
          <w:p w:rsidR="001916FB" w:rsidRPr="00143891" w:rsidRDefault="00EF4A2E" w:rsidP="003667B7">
            <w:pPr>
              <w:spacing w:line="240" w:lineRule="exact"/>
              <w:ind w:left="-24" w:right="-108"/>
              <w:contextualSpacing/>
              <w:rPr>
                <w:b/>
                <w:sz w:val="18"/>
              </w:rPr>
            </w:pPr>
            <w:hyperlink r:id="rId18" w:history="1">
              <w:r w:rsidR="001916FB" w:rsidRPr="00143891">
                <w:rPr>
                  <w:b/>
                  <w:sz w:val="18"/>
                </w:rPr>
                <w:t xml:space="preserve">Completion of incomplete repair works of Shahid Monayem Hostel </w:t>
              </w:r>
              <w:r w:rsidR="00143891">
                <w:rPr>
                  <w:b/>
                  <w:sz w:val="18"/>
                </w:rPr>
                <w:t>Bldg.</w:t>
              </w:r>
              <w:r w:rsidR="001916FB" w:rsidRPr="00143891">
                <w:rPr>
                  <w:b/>
                  <w:sz w:val="18"/>
                </w:rPr>
                <w:t xml:space="preserve"> at Rajshahi Polytechnic Institute, Boalia, Rajshahi.</w:t>
              </w:r>
            </w:hyperlink>
          </w:p>
        </w:tc>
        <w:tc>
          <w:tcPr>
            <w:tcW w:w="900" w:type="dxa"/>
          </w:tcPr>
          <w:p w:rsidR="001916FB" w:rsidRPr="00143891" w:rsidRDefault="001916FB" w:rsidP="00332EEB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1916FB" w:rsidRPr="00143891" w:rsidRDefault="001916FB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1916FB" w:rsidRPr="00143891" w:rsidRDefault="00C752AB" w:rsidP="00C752AB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 xml:space="preserve">30/05/2019 </w:t>
            </w:r>
            <w:r w:rsidR="001916FB" w:rsidRPr="00143891">
              <w:rPr>
                <w:b/>
                <w:sz w:val="18"/>
                <w:szCs w:val="18"/>
              </w:rPr>
              <w:t>(</w:t>
            </w:r>
            <w:r w:rsidRPr="00143891">
              <w:rPr>
                <w:b/>
                <w:sz w:val="18"/>
                <w:szCs w:val="18"/>
              </w:rPr>
              <w:t>11</w:t>
            </w:r>
            <w:r w:rsidR="001916FB" w:rsidRPr="00143891">
              <w:rPr>
                <w:b/>
                <w:sz w:val="18"/>
                <w:szCs w:val="18"/>
              </w:rPr>
              <w:t>.</w:t>
            </w:r>
            <w:r w:rsidRPr="00143891">
              <w:rPr>
                <w:b/>
                <w:sz w:val="18"/>
                <w:szCs w:val="18"/>
              </w:rPr>
              <w:t>25</w:t>
            </w:r>
            <w:r w:rsidR="001916FB" w:rsidRPr="00143891">
              <w:rPr>
                <w:b/>
                <w:sz w:val="18"/>
                <w:szCs w:val="18"/>
              </w:rPr>
              <w:t>)</w:t>
            </w:r>
          </w:p>
        </w:tc>
      </w:tr>
      <w:tr w:rsidR="001916FB" w:rsidRPr="00143891" w:rsidTr="00143891">
        <w:trPr>
          <w:trHeight w:val="53"/>
        </w:trPr>
        <w:tc>
          <w:tcPr>
            <w:tcW w:w="810" w:type="dxa"/>
          </w:tcPr>
          <w:p w:rsidR="001916FB" w:rsidRPr="00143891" w:rsidRDefault="001916FB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318343</w:t>
            </w:r>
          </w:p>
        </w:tc>
        <w:tc>
          <w:tcPr>
            <w:tcW w:w="5220" w:type="dxa"/>
          </w:tcPr>
          <w:p w:rsidR="001916FB" w:rsidRPr="00143891" w:rsidRDefault="00EF4A2E" w:rsidP="003667B7">
            <w:pPr>
              <w:spacing w:line="240" w:lineRule="exact"/>
              <w:ind w:left="-24" w:right="-108"/>
              <w:contextualSpacing/>
              <w:rPr>
                <w:b/>
                <w:sz w:val="18"/>
              </w:rPr>
            </w:pPr>
            <w:hyperlink r:id="rId19" w:history="1">
              <w:r w:rsidR="001916FB" w:rsidRPr="00143891">
                <w:rPr>
                  <w:b/>
                  <w:sz w:val="18"/>
                </w:rPr>
                <w:t xml:space="preserve">Repair &amp; Renovation works of Shah Niamotullah RH. Boys Hostel </w:t>
              </w:r>
              <w:r w:rsidR="00143891">
                <w:rPr>
                  <w:b/>
                  <w:sz w:val="18"/>
                </w:rPr>
                <w:t>Bldg.</w:t>
              </w:r>
              <w:r w:rsidR="001916FB" w:rsidRPr="00143891">
                <w:rPr>
                  <w:b/>
                  <w:sz w:val="18"/>
                </w:rPr>
                <w:t xml:space="preserve"> at Rajshahi Polytechnic Institute, Boalia, Rajshahi.</w:t>
              </w:r>
            </w:hyperlink>
          </w:p>
        </w:tc>
        <w:tc>
          <w:tcPr>
            <w:tcW w:w="900" w:type="dxa"/>
          </w:tcPr>
          <w:p w:rsidR="001916FB" w:rsidRPr="00143891" w:rsidRDefault="001916FB" w:rsidP="00EB3F6A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1916FB" w:rsidRPr="00143891" w:rsidRDefault="001916FB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1916FB" w:rsidRPr="00143891" w:rsidRDefault="00C752AB" w:rsidP="00C752AB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 xml:space="preserve">30/05/2019 </w:t>
            </w:r>
            <w:r w:rsidR="001916FB" w:rsidRPr="00143891">
              <w:rPr>
                <w:b/>
                <w:sz w:val="18"/>
                <w:szCs w:val="18"/>
              </w:rPr>
              <w:t>(</w:t>
            </w:r>
            <w:r w:rsidRPr="00143891">
              <w:rPr>
                <w:b/>
                <w:sz w:val="18"/>
                <w:szCs w:val="18"/>
              </w:rPr>
              <w:t>11</w:t>
            </w:r>
            <w:r w:rsidR="001916FB" w:rsidRPr="00143891">
              <w:rPr>
                <w:b/>
                <w:sz w:val="18"/>
                <w:szCs w:val="18"/>
              </w:rPr>
              <w:t>.30)</w:t>
            </w:r>
          </w:p>
        </w:tc>
      </w:tr>
      <w:tr w:rsidR="00080B72" w:rsidRPr="00143891" w:rsidTr="00143891">
        <w:tc>
          <w:tcPr>
            <w:tcW w:w="810" w:type="dxa"/>
          </w:tcPr>
          <w:p w:rsidR="00080B72" w:rsidRPr="00143891" w:rsidRDefault="00A24D8C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318277</w:t>
            </w:r>
          </w:p>
        </w:tc>
        <w:tc>
          <w:tcPr>
            <w:tcW w:w="5220" w:type="dxa"/>
          </w:tcPr>
          <w:p w:rsidR="00080B72" w:rsidRPr="00143891" w:rsidRDefault="00A24D8C" w:rsidP="003667B7">
            <w:pPr>
              <w:spacing w:line="240" w:lineRule="exact"/>
              <w:ind w:left="-24" w:right="-108"/>
              <w:contextualSpacing/>
              <w:rPr>
                <w:b/>
                <w:sz w:val="18"/>
                <w:szCs w:val="20"/>
              </w:rPr>
            </w:pPr>
            <w:r w:rsidRPr="00143891">
              <w:rPr>
                <w:b/>
                <w:sz w:val="18"/>
              </w:rPr>
              <w:t>Repair &amp; Renovation works of B.C.S.I.R Laboratory High School</w:t>
            </w:r>
            <w:r w:rsidR="00E72F99" w:rsidRPr="00143891">
              <w:rPr>
                <w:b/>
                <w:sz w:val="18"/>
              </w:rPr>
              <w:t>,</w:t>
            </w:r>
            <w:r w:rsidRPr="00143891">
              <w:rPr>
                <w:b/>
                <w:sz w:val="18"/>
              </w:rPr>
              <w:t xml:space="preserve"> Motihar</w:t>
            </w:r>
            <w:r w:rsidR="00E72F99" w:rsidRPr="00143891">
              <w:rPr>
                <w:b/>
                <w:sz w:val="18"/>
              </w:rPr>
              <w:t>,</w:t>
            </w:r>
            <w:r w:rsidRPr="00143891">
              <w:rPr>
                <w:b/>
                <w:sz w:val="18"/>
              </w:rPr>
              <w:t xml:space="preserve"> Rajshahi.</w:t>
            </w:r>
          </w:p>
        </w:tc>
        <w:tc>
          <w:tcPr>
            <w:tcW w:w="900" w:type="dxa"/>
          </w:tcPr>
          <w:p w:rsidR="00080B72" w:rsidRPr="00143891" w:rsidRDefault="00080B72" w:rsidP="00406E75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080B72" w:rsidRPr="00143891" w:rsidRDefault="00A24D8C" w:rsidP="00A24D8C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</w:t>
            </w:r>
            <w:r w:rsidR="004021DE" w:rsidRPr="00143891">
              <w:rPr>
                <w:b/>
                <w:sz w:val="18"/>
                <w:szCs w:val="18"/>
              </w:rPr>
              <w:t>/0</w:t>
            </w:r>
            <w:r w:rsidRPr="00143891">
              <w:rPr>
                <w:b/>
                <w:sz w:val="18"/>
                <w:szCs w:val="18"/>
              </w:rPr>
              <w:t>5</w:t>
            </w:r>
            <w:r w:rsidR="00080B72" w:rsidRPr="00143891">
              <w:rPr>
                <w:b/>
                <w:sz w:val="18"/>
                <w:szCs w:val="18"/>
              </w:rPr>
              <w:t>/2019 (16:00)</w:t>
            </w:r>
          </w:p>
        </w:tc>
        <w:tc>
          <w:tcPr>
            <w:tcW w:w="1629" w:type="dxa"/>
          </w:tcPr>
          <w:p w:rsidR="00080B72" w:rsidRPr="00143891" w:rsidRDefault="00A24D8C" w:rsidP="00A24D8C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30</w:t>
            </w:r>
            <w:r w:rsidR="004021DE" w:rsidRPr="00143891">
              <w:rPr>
                <w:b/>
                <w:sz w:val="18"/>
                <w:szCs w:val="18"/>
              </w:rPr>
              <w:t>/0</w:t>
            </w:r>
            <w:r w:rsidRPr="00143891">
              <w:rPr>
                <w:b/>
                <w:sz w:val="18"/>
                <w:szCs w:val="18"/>
              </w:rPr>
              <w:t>5</w:t>
            </w:r>
            <w:r w:rsidR="00080B72" w:rsidRPr="00143891">
              <w:rPr>
                <w:b/>
                <w:sz w:val="18"/>
                <w:szCs w:val="18"/>
              </w:rPr>
              <w:t>/2019 (</w:t>
            </w:r>
            <w:r w:rsidRPr="00143891">
              <w:rPr>
                <w:b/>
                <w:sz w:val="18"/>
                <w:szCs w:val="18"/>
              </w:rPr>
              <w:t>11</w:t>
            </w:r>
            <w:r w:rsidR="00080B72" w:rsidRPr="00143891">
              <w:rPr>
                <w:b/>
                <w:sz w:val="18"/>
                <w:szCs w:val="18"/>
              </w:rPr>
              <w:t>.</w:t>
            </w:r>
            <w:r w:rsidRPr="00143891">
              <w:rPr>
                <w:b/>
                <w:sz w:val="18"/>
                <w:szCs w:val="18"/>
              </w:rPr>
              <w:t>35</w:t>
            </w:r>
            <w:r w:rsidR="00080B72" w:rsidRPr="00143891">
              <w:rPr>
                <w:b/>
                <w:sz w:val="18"/>
                <w:szCs w:val="18"/>
              </w:rPr>
              <w:t>)</w:t>
            </w:r>
          </w:p>
        </w:tc>
      </w:tr>
      <w:tr w:rsidR="00A24D8C" w:rsidRPr="00143891" w:rsidTr="00143891">
        <w:tc>
          <w:tcPr>
            <w:tcW w:w="810" w:type="dxa"/>
          </w:tcPr>
          <w:p w:rsidR="00A24D8C" w:rsidRPr="00143891" w:rsidRDefault="00A24D8C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318281</w:t>
            </w:r>
          </w:p>
        </w:tc>
        <w:tc>
          <w:tcPr>
            <w:tcW w:w="5220" w:type="dxa"/>
          </w:tcPr>
          <w:p w:rsidR="00A24D8C" w:rsidRPr="00143891" w:rsidRDefault="00A24D8C" w:rsidP="00E72F99">
            <w:pPr>
              <w:spacing w:line="240" w:lineRule="exact"/>
              <w:ind w:left="-24" w:right="-108"/>
              <w:contextualSpacing/>
              <w:rPr>
                <w:b/>
                <w:sz w:val="18"/>
                <w:szCs w:val="20"/>
              </w:rPr>
            </w:pPr>
            <w:r w:rsidRPr="00143891">
              <w:rPr>
                <w:b/>
                <w:sz w:val="18"/>
              </w:rPr>
              <w:t>Repair &amp; Renovation works of Goalkandi Dakhil Madrasah</w:t>
            </w:r>
            <w:r w:rsidR="00E72F99" w:rsidRPr="00143891">
              <w:rPr>
                <w:b/>
                <w:sz w:val="18"/>
              </w:rPr>
              <w:t xml:space="preserve">, </w:t>
            </w:r>
            <w:r w:rsidRPr="00143891">
              <w:rPr>
                <w:b/>
                <w:sz w:val="18"/>
              </w:rPr>
              <w:t>Bagmara</w:t>
            </w:r>
            <w:r w:rsidR="00E72F99" w:rsidRPr="00143891">
              <w:rPr>
                <w:b/>
                <w:sz w:val="18"/>
              </w:rPr>
              <w:t>,</w:t>
            </w:r>
            <w:r w:rsidRPr="00143891">
              <w:rPr>
                <w:b/>
                <w:sz w:val="18"/>
              </w:rPr>
              <w:t xml:space="preserve"> Rajshahi</w:t>
            </w:r>
          </w:p>
        </w:tc>
        <w:tc>
          <w:tcPr>
            <w:tcW w:w="900" w:type="dxa"/>
          </w:tcPr>
          <w:p w:rsidR="00A24D8C" w:rsidRPr="00143891" w:rsidRDefault="00A24D8C" w:rsidP="00406E75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A24D8C" w:rsidRPr="00143891" w:rsidRDefault="00A24D8C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A24D8C" w:rsidRPr="00143891" w:rsidRDefault="00A24D8C" w:rsidP="00A24D8C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30/05/2019 (11.40)</w:t>
            </w:r>
          </w:p>
        </w:tc>
      </w:tr>
      <w:tr w:rsidR="00A24D8C" w:rsidRPr="00143891" w:rsidTr="00143891">
        <w:tc>
          <w:tcPr>
            <w:tcW w:w="810" w:type="dxa"/>
          </w:tcPr>
          <w:p w:rsidR="00A24D8C" w:rsidRPr="00143891" w:rsidRDefault="00A24D8C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318283</w:t>
            </w:r>
          </w:p>
        </w:tc>
        <w:tc>
          <w:tcPr>
            <w:tcW w:w="5220" w:type="dxa"/>
          </w:tcPr>
          <w:p w:rsidR="00A24D8C" w:rsidRPr="00143891" w:rsidRDefault="00A24D8C" w:rsidP="0087785F">
            <w:pPr>
              <w:spacing w:line="240" w:lineRule="exact"/>
              <w:ind w:left="-24" w:right="-108"/>
              <w:contextualSpacing/>
              <w:rPr>
                <w:b/>
                <w:sz w:val="18"/>
                <w:szCs w:val="20"/>
              </w:rPr>
            </w:pPr>
            <w:r w:rsidRPr="00143891">
              <w:rPr>
                <w:b/>
                <w:sz w:val="18"/>
              </w:rPr>
              <w:t>Repair &amp; Renovation works of Mirzapur High School</w:t>
            </w:r>
            <w:r w:rsidR="00E72F99" w:rsidRPr="00143891">
              <w:rPr>
                <w:b/>
                <w:sz w:val="18"/>
              </w:rPr>
              <w:t>,</w:t>
            </w:r>
            <w:r w:rsidRPr="00143891">
              <w:rPr>
                <w:b/>
                <w:sz w:val="18"/>
              </w:rPr>
              <w:t xml:space="preserve"> Tanore</w:t>
            </w:r>
            <w:r w:rsidR="00E72F99" w:rsidRPr="00143891">
              <w:rPr>
                <w:b/>
                <w:sz w:val="18"/>
              </w:rPr>
              <w:t>,</w:t>
            </w:r>
            <w:r w:rsidRPr="00143891">
              <w:rPr>
                <w:b/>
                <w:sz w:val="18"/>
              </w:rPr>
              <w:t xml:space="preserve"> Rajshahi.</w:t>
            </w:r>
          </w:p>
        </w:tc>
        <w:tc>
          <w:tcPr>
            <w:tcW w:w="900" w:type="dxa"/>
          </w:tcPr>
          <w:p w:rsidR="00A24D8C" w:rsidRPr="00143891" w:rsidRDefault="00A24D8C" w:rsidP="00406E75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A24D8C" w:rsidRPr="00143891" w:rsidRDefault="00A24D8C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A24D8C" w:rsidRPr="00143891" w:rsidRDefault="00A24D8C" w:rsidP="00A24D8C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30/05/2019 (11.45)</w:t>
            </w:r>
          </w:p>
        </w:tc>
      </w:tr>
      <w:tr w:rsidR="00A24D8C" w:rsidRPr="00143891" w:rsidTr="00143891">
        <w:tc>
          <w:tcPr>
            <w:tcW w:w="810" w:type="dxa"/>
          </w:tcPr>
          <w:p w:rsidR="00A24D8C" w:rsidRPr="00143891" w:rsidRDefault="00A24D8C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318284</w:t>
            </w:r>
          </w:p>
        </w:tc>
        <w:tc>
          <w:tcPr>
            <w:tcW w:w="5220" w:type="dxa"/>
          </w:tcPr>
          <w:p w:rsidR="00A24D8C" w:rsidRPr="00143891" w:rsidRDefault="00A24D8C" w:rsidP="003667B7">
            <w:pPr>
              <w:spacing w:line="240" w:lineRule="exact"/>
              <w:ind w:left="-24" w:right="-108"/>
              <w:contextualSpacing/>
              <w:rPr>
                <w:b/>
                <w:sz w:val="18"/>
                <w:szCs w:val="20"/>
              </w:rPr>
            </w:pPr>
            <w:r w:rsidRPr="00143891">
              <w:rPr>
                <w:b/>
                <w:sz w:val="18"/>
              </w:rPr>
              <w:t>Repair &amp; Renovation works of Sabetri Girls High School</w:t>
            </w:r>
            <w:r w:rsidR="00E72F99" w:rsidRPr="00143891">
              <w:rPr>
                <w:b/>
                <w:sz w:val="18"/>
              </w:rPr>
              <w:t>,</w:t>
            </w:r>
            <w:r w:rsidRPr="00143891">
              <w:rPr>
                <w:b/>
                <w:sz w:val="18"/>
              </w:rPr>
              <w:t xml:space="preserve"> Boalia</w:t>
            </w:r>
            <w:r w:rsidR="00E72F99" w:rsidRPr="00143891">
              <w:rPr>
                <w:b/>
                <w:sz w:val="18"/>
              </w:rPr>
              <w:t>,</w:t>
            </w:r>
            <w:r w:rsidRPr="00143891">
              <w:rPr>
                <w:b/>
                <w:sz w:val="18"/>
              </w:rPr>
              <w:t xml:space="preserve"> Rajshahi.</w:t>
            </w:r>
          </w:p>
        </w:tc>
        <w:tc>
          <w:tcPr>
            <w:tcW w:w="900" w:type="dxa"/>
          </w:tcPr>
          <w:p w:rsidR="00A24D8C" w:rsidRPr="00143891" w:rsidRDefault="00A24D8C" w:rsidP="00406E75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A24D8C" w:rsidRPr="00143891" w:rsidRDefault="00A24D8C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A24D8C" w:rsidRPr="00143891" w:rsidRDefault="00A24D8C" w:rsidP="00A24D8C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30/05/2019 (11.50)</w:t>
            </w:r>
          </w:p>
        </w:tc>
      </w:tr>
      <w:tr w:rsidR="00A24D8C" w:rsidRPr="00143891" w:rsidTr="00143891">
        <w:tc>
          <w:tcPr>
            <w:tcW w:w="810" w:type="dxa"/>
          </w:tcPr>
          <w:p w:rsidR="00A24D8C" w:rsidRPr="00143891" w:rsidRDefault="00A24D8C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318285</w:t>
            </w:r>
          </w:p>
        </w:tc>
        <w:tc>
          <w:tcPr>
            <w:tcW w:w="5220" w:type="dxa"/>
          </w:tcPr>
          <w:p w:rsidR="00A24D8C" w:rsidRPr="00143891" w:rsidRDefault="00A24D8C" w:rsidP="003667B7">
            <w:pPr>
              <w:spacing w:line="240" w:lineRule="exact"/>
              <w:ind w:left="-24" w:right="-108"/>
              <w:contextualSpacing/>
              <w:rPr>
                <w:b/>
                <w:sz w:val="18"/>
                <w:szCs w:val="20"/>
              </w:rPr>
            </w:pPr>
            <w:r w:rsidRPr="00143891">
              <w:rPr>
                <w:b/>
                <w:sz w:val="18"/>
              </w:rPr>
              <w:t>Repair &amp; Renovation works of Court Collage Rajpara Rajshahi.</w:t>
            </w:r>
          </w:p>
        </w:tc>
        <w:tc>
          <w:tcPr>
            <w:tcW w:w="900" w:type="dxa"/>
          </w:tcPr>
          <w:p w:rsidR="00A24D8C" w:rsidRPr="00143891" w:rsidRDefault="00A24D8C" w:rsidP="00667FDB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A24D8C" w:rsidRPr="00143891" w:rsidRDefault="00A24D8C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A24D8C" w:rsidRPr="00143891" w:rsidRDefault="00A24D8C" w:rsidP="00A24D8C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30/05/2019 (11.55)</w:t>
            </w:r>
          </w:p>
        </w:tc>
      </w:tr>
      <w:tr w:rsidR="00A24D8C" w:rsidRPr="00143891" w:rsidTr="00143891">
        <w:tc>
          <w:tcPr>
            <w:tcW w:w="810" w:type="dxa"/>
          </w:tcPr>
          <w:p w:rsidR="00A24D8C" w:rsidRPr="00143891" w:rsidRDefault="00A24D8C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318344</w:t>
            </w:r>
          </w:p>
        </w:tc>
        <w:tc>
          <w:tcPr>
            <w:tcW w:w="5220" w:type="dxa"/>
          </w:tcPr>
          <w:p w:rsidR="00A24D8C" w:rsidRPr="00143891" w:rsidRDefault="00A24D8C" w:rsidP="0087785F">
            <w:pPr>
              <w:spacing w:line="240" w:lineRule="exact"/>
              <w:ind w:left="-24" w:right="-108"/>
              <w:contextualSpacing/>
              <w:rPr>
                <w:b/>
                <w:sz w:val="18"/>
                <w:szCs w:val="20"/>
              </w:rPr>
            </w:pPr>
            <w:r w:rsidRPr="00143891">
              <w:rPr>
                <w:b/>
                <w:sz w:val="18"/>
              </w:rPr>
              <w:t>Repair &amp; Renovation works of Konopara High School</w:t>
            </w:r>
            <w:r w:rsidR="00E72F99" w:rsidRPr="00143891">
              <w:rPr>
                <w:b/>
                <w:sz w:val="18"/>
              </w:rPr>
              <w:t>,</w:t>
            </w:r>
            <w:r w:rsidRPr="00143891">
              <w:rPr>
                <w:b/>
                <w:sz w:val="18"/>
              </w:rPr>
              <w:t xml:space="preserve"> Bagmara</w:t>
            </w:r>
            <w:r w:rsidR="00E72F99" w:rsidRPr="00143891">
              <w:rPr>
                <w:b/>
                <w:sz w:val="18"/>
              </w:rPr>
              <w:t>,</w:t>
            </w:r>
            <w:r w:rsidRPr="00143891">
              <w:rPr>
                <w:b/>
                <w:sz w:val="18"/>
              </w:rPr>
              <w:t xml:space="preserve"> Rajshahi.</w:t>
            </w:r>
          </w:p>
        </w:tc>
        <w:tc>
          <w:tcPr>
            <w:tcW w:w="900" w:type="dxa"/>
          </w:tcPr>
          <w:p w:rsidR="00A24D8C" w:rsidRPr="00143891" w:rsidRDefault="00A24D8C" w:rsidP="00406E75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A24D8C" w:rsidRPr="00143891" w:rsidRDefault="00A24D8C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A24D8C" w:rsidRPr="00143891" w:rsidRDefault="00A24D8C" w:rsidP="00A24D8C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30/05/2019 (12.00)</w:t>
            </w:r>
          </w:p>
        </w:tc>
      </w:tr>
      <w:tr w:rsidR="00A24D8C" w:rsidRPr="00143891" w:rsidTr="00143891">
        <w:tc>
          <w:tcPr>
            <w:tcW w:w="810" w:type="dxa"/>
          </w:tcPr>
          <w:p w:rsidR="00A24D8C" w:rsidRPr="00143891" w:rsidRDefault="00A24D8C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318345</w:t>
            </w:r>
          </w:p>
        </w:tc>
        <w:tc>
          <w:tcPr>
            <w:tcW w:w="5220" w:type="dxa"/>
          </w:tcPr>
          <w:p w:rsidR="00A24D8C" w:rsidRPr="00143891" w:rsidRDefault="00A24D8C" w:rsidP="003667B7">
            <w:pPr>
              <w:spacing w:line="240" w:lineRule="exact"/>
              <w:ind w:left="-24" w:right="-108"/>
              <w:contextualSpacing/>
              <w:rPr>
                <w:b/>
                <w:sz w:val="18"/>
                <w:szCs w:val="20"/>
              </w:rPr>
            </w:pPr>
            <w:r w:rsidRPr="00143891">
              <w:rPr>
                <w:b/>
                <w:sz w:val="18"/>
              </w:rPr>
              <w:t>Repair &amp; Renovation works of Bhobanigonj Islamia Fazil Madrasah Bagmara</w:t>
            </w:r>
            <w:r w:rsidR="00E72F99" w:rsidRPr="00143891">
              <w:rPr>
                <w:b/>
                <w:sz w:val="18"/>
              </w:rPr>
              <w:t>,</w:t>
            </w:r>
            <w:r w:rsidRPr="00143891">
              <w:rPr>
                <w:b/>
                <w:sz w:val="18"/>
              </w:rPr>
              <w:t xml:space="preserve"> Rajshahi.</w:t>
            </w:r>
          </w:p>
        </w:tc>
        <w:tc>
          <w:tcPr>
            <w:tcW w:w="900" w:type="dxa"/>
          </w:tcPr>
          <w:p w:rsidR="00A24D8C" w:rsidRPr="00143891" w:rsidRDefault="00A24D8C" w:rsidP="00406E75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A24D8C" w:rsidRPr="00143891" w:rsidRDefault="00A24D8C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A24D8C" w:rsidRPr="00143891" w:rsidRDefault="00A24D8C" w:rsidP="00A24D8C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30/05/2019 (12.05)</w:t>
            </w:r>
          </w:p>
        </w:tc>
      </w:tr>
      <w:tr w:rsidR="00A24D8C" w:rsidRPr="00143891" w:rsidTr="00143891">
        <w:tc>
          <w:tcPr>
            <w:tcW w:w="810" w:type="dxa"/>
          </w:tcPr>
          <w:p w:rsidR="00A24D8C" w:rsidRPr="00143891" w:rsidRDefault="00A24D8C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318346</w:t>
            </w:r>
          </w:p>
        </w:tc>
        <w:tc>
          <w:tcPr>
            <w:tcW w:w="5220" w:type="dxa"/>
          </w:tcPr>
          <w:p w:rsidR="00A24D8C" w:rsidRPr="00143891" w:rsidRDefault="00A24D8C" w:rsidP="00995050">
            <w:pPr>
              <w:spacing w:line="240" w:lineRule="exact"/>
              <w:ind w:left="-24" w:right="-108"/>
              <w:contextualSpacing/>
              <w:rPr>
                <w:b/>
                <w:sz w:val="18"/>
                <w:szCs w:val="20"/>
              </w:rPr>
            </w:pPr>
            <w:r w:rsidRPr="00143891">
              <w:rPr>
                <w:b/>
                <w:sz w:val="18"/>
              </w:rPr>
              <w:t>Repair &amp; Renovation works of Orjunpara High School</w:t>
            </w:r>
            <w:r w:rsidR="00E72F99" w:rsidRPr="00143891">
              <w:rPr>
                <w:b/>
                <w:sz w:val="18"/>
              </w:rPr>
              <w:t>,</w:t>
            </w:r>
            <w:r w:rsidRPr="00143891">
              <w:rPr>
                <w:b/>
                <w:sz w:val="18"/>
              </w:rPr>
              <w:t xml:space="preserve"> Bagmara</w:t>
            </w:r>
            <w:r w:rsidR="00E72F99" w:rsidRPr="00143891">
              <w:rPr>
                <w:b/>
                <w:sz w:val="18"/>
              </w:rPr>
              <w:t>,</w:t>
            </w:r>
            <w:r w:rsidRPr="00143891">
              <w:rPr>
                <w:b/>
                <w:sz w:val="18"/>
              </w:rPr>
              <w:t xml:space="preserve"> Rajshahi.</w:t>
            </w:r>
          </w:p>
        </w:tc>
        <w:tc>
          <w:tcPr>
            <w:tcW w:w="900" w:type="dxa"/>
          </w:tcPr>
          <w:p w:rsidR="00A24D8C" w:rsidRPr="00143891" w:rsidRDefault="00A24D8C" w:rsidP="00177435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A24D8C" w:rsidRPr="00143891" w:rsidRDefault="00A24D8C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A24D8C" w:rsidRPr="00143891" w:rsidRDefault="00A24D8C" w:rsidP="00A24D8C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30/05/2019 (12.10)</w:t>
            </w:r>
          </w:p>
        </w:tc>
      </w:tr>
      <w:tr w:rsidR="00A24D8C" w:rsidRPr="00143891" w:rsidTr="00143891">
        <w:tc>
          <w:tcPr>
            <w:tcW w:w="810" w:type="dxa"/>
          </w:tcPr>
          <w:p w:rsidR="00A24D8C" w:rsidRPr="00143891" w:rsidRDefault="00A24D8C" w:rsidP="00080B72">
            <w:pPr>
              <w:pStyle w:val="BodyText3"/>
              <w:tabs>
                <w:tab w:val="left" w:pos="0"/>
              </w:tabs>
              <w:spacing w:line="240" w:lineRule="exact"/>
              <w:contextualSpacing/>
              <w:rPr>
                <w:rFonts w:ascii="Times New Roman" w:hAnsi="Times New Roman"/>
                <w:bCs/>
                <w:sz w:val="18"/>
              </w:rPr>
            </w:pPr>
            <w:r w:rsidRPr="00143891">
              <w:rPr>
                <w:rFonts w:ascii="Times New Roman" w:hAnsi="Times New Roman"/>
                <w:bCs/>
                <w:sz w:val="18"/>
              </w:rPr>
              <w:t>318347</w:t>
            </w:r>
          </w:p>
        </w:tc>
        <w:tc>
          <w:tcPr>
            <w:tcW w:w="5220" w:type="dxa"/>
          </w:tcPr>
          <w:p w:rsidR="00A24D8C" w:rsidRPr="00143891" w:rsidRDefault="00A24D8C" w:rsidP="00177435">
            <w:pPr>
              <w:spacing w:line="240" w:lineRule="exact"/>
              <w:ind w:left="-24" w:right="-108"/>
              <w:contextualSpacing/>
              <w:rPr>
                <w:b/>
                <w:sz w:val="18"/>
                <w:szCs w:val="20"/>
              </w:rPr>
            </w:pPr>
            <w:r w:rsidRPr="00143891">
              <w:rPr>
                <w:b/>
                <w:sz w:val="18"/>
              </w:rPr>
              <w:t>Repair &amp; Renovation works of Arani Arsad Ali Mohila Digree Collage</w:t>
            </w:r>
            <w:r w:rsidR="00E72F99" w:rsidRPr="00143891">
              <w:rPr>
                <w:b/>
                <w:sz w:val="18"/>
              </w:rPr>
              <w:t>,</w:t>
            </w:r>
            <w:r w:rsidRPr="00143891">
              <w:rPr>
                <w:b/>
                <w:sz w:val="18"/>
              </w:rPr>
              <w:t xml:space="preserve"> Bagha</w:t>
            </w:r>
            <w:r w:rsidR="00E72F99" w:rsidRPr="00143891">
              <w:rPr>
                <w:b/>
                <w:sz w:val="18"/>
              </w:rPr>
              <w:t>,</w:t>
            </w:r>
            <w:r w:rsidRPr="00143891">
              <w:rPr>
                <w:b/>
                <w:sz w:val="18"/>
              </w:rPr>
              <w:t xml:space="preserve"> Rajshahi.</w:t>
            </w:r>
          </w:p>
        </w:tc>
        <w:tc>
          <w:tcPr>
            <w:tcW w:w="900" w:type="dxa"/>
          </w:tcPr>
          <w:p w:rsidR="00A24D8C" w:rsidRPr="00143891" w:rsidRDefault="00A24D8C" w:rsidP="00177435">
            <w:pPr>
              <w:spacing w:line="240" w:lineRule="exact"/>
              <w:ind w:left="-108" w:right="-108"/>
              <w:contextualSpacing/>
              <w:jc w:val="center"/>
              <w:rPr>
                <w:b/>
                <w:sz w:val="16"/>
                <w:szCs w:val="20"/>
              </w:rPr>
            </w:pPr>
            <w:r w:rsidRPr="00143891">
              <w:rPr>
                <w:b/>
                <w:sz w:val="16"/>
                <w:szCs w:val="20"/>
              </w:rPr>
              <w:t>NCT (LTM)</w:t>
            </w:r>
          </w:p>
        </w:tc>
        <w:tc>
          <w:tcPr>
            <w:tcW w:w="2160" w:type="dxa"/>
          </w:tcPr>
          <w:p w:rsidR="00A24D8C" w:rsidRPr="00143891" w:rsidRDefault="00A24D8C" w:rsidP="005E21D4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29/05/2019 (16:00)</w:t>
            </w:r>
          </w:p>
        </w:tc>
        <w:tc>
          <w:tcPr>
            <w:tcW w:w="1629" w:type="dxa"/>
          </w:tcPr>
          <w:p w:rsidR="00A24D8C" w:rsidRPr="00143891" w:rsidRDefault="00A24D8C" w:rsidP="00A24D8C">
            <w:pPr>
              <w:spacing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143891">
              <w:rPr>
                <w:b/>
                <w:sz w:val="18"/>
                <w:szCs w:val="18"/>
              </w:rPr>
              <w:t>30/05/2019 (12.15)</w:t>
            </w:r>
          </w:p>
        </w:tc>
      </w:tr>
    </w:tbl>
    <w:p w:rsidR="00E56043" w:rsidRPr="00143891" w:rsidRDefault="00E56043" w:rsidP="00CD4822">
      <w:pPr>
        <w:jc w:val="both"/>
        <w:rPr>
          <w:b/>
          <w:sz w:val="8"/>
          <w:szCs w:val="18"/>
        </w:rPr>
      </w:pPr>
    </w:p>
    <w:p w:rsidR="00937D42" w:rsidRPr="00143891" w:rsidRDefault="00937D42" w:rsidP="00637C89">
      <w:pPr>
        <w:jc w:val="both"/>
        <w:rPr>
          <w:b/>
          <w:sz w:val="16"/>
          <w:szCs w:val="20"/>
        </w:rPr>
      </w:pPr>
      <w:r w:rsidRPr="00143891">
        <w:rPr>
          <w:b/>
          <w:sz w:val="16"/>
          <w:szCs w:val="20"/>
        </w:rPr>
        <w:t>The Provisions laid down in the "PPA &amp; PPR -2008 including latest all amendment" and STD will be Followed.</w:t>
      </w:r>
      <w:r w:rsidR="00637C89" w:rsidRPr="00143891">
        <w:rPr>
          <w:b/>
          <w:sz w:val="16"/>
          <w:szCs w:val="20"/>
        </w:rPr>
        <w:t xml:space="preserve"> </w:t>
      </w:r>
      <w:r w:rsidRPr="00143891">
        <w:rPr>
          <w:b/>
          <w:sz w:val="16"/>
          <w:szCs w:val="18"/>
        </w:rPr>
        <w:t xml:space="preserve">Further information and guidelines are available in the National e-GP System Portal and from e-GP help desk  </w:t>
      </w:r>
      <w:r w:rsidRPr="00143891">
        <w:rPr>
          <w:b/>
          <w:sz w:val="16"/>
          <w:szCs w:val="18"/>
          <w:u w:val="single"/>
        </w:rPr>
        <w:t>hel</w:t>
      </w:r>
      <w:hyperlink r:id="rId20" w:history="1">
        <w:r w:rsidRPr="00143891">
          <w:rPr>
            <w:rStyle w:val="Hyperlink"/>
            <w:rFonts w:eastAsiaTheme="majorEastAsia"/>
            <w:b/>
            <w:sz w:val="16"/>
            <w:szCs w:val="18"/>
          </w:rPr>
          <w:t>pdesk@eprocure.gov.bd</w:t>
        </w:r>
      </w:hyperlink>
      <w:r w:rsidRPr="00143891">
        <w:rPr>
          <w:b/>
          <w:sz w:val="16"/>
          <w:szCs w:val="18"/>
        </w:rPr>
        <w:t xml:space="preserve">). </w:t>
      </w:r>
    </w:p>
    <w:p w:rsidR="00C377DC" w:rsidRPr="00143891" w:rsidRDefault="00C377DC" w:rsidP="00C86DFB">
      <w:pPr>
        <w:jc w:val="both"/>
        <w:rPr>
          <w:b/>
          <w:sz w:val="16"/>
          <w:szCs w:val="20"/>
        </w:rPr>
      </w:pPr>
    </w:p>
    <w:p w:rsidR="00C377DC" w:rsidRPr="00143891" w:rsidRDefault="00C377DC" w:rsidP="00C86DFB">
      <w:pPr>
        <w:jc w:val="both"/>
        <w:rPr>
          <w:b/>
          <w:sz w:val="18"/>
          <w:szCs w:val="20"/>
        </w:rPr>
      </w:pPr>
    </w:p>
    <w:p w:rsidR="003667B7" w:rsidRPr="00143891" w:rsidRDefault="003667B7" w:rsidP="00C86DFB">
      <w:pPr>
        <w:jc w:val="both"/>
        <w:rPr>
          <w:b/>
          <w:sz w:val="16"/>
          <w:szCs w:val="20"/>
        </w:rPr>
      </w:pPr>
    </w:p>
    <w:p w:rsidR="003667B7" w:rsidRPr="00143891" w:rsidRDefault="003667B7" w:rsidP="00C86DFB">
      <w:pPr>
        <w:jc w:val="both"/>
        <w:rPr>
          <w:b/>
          <w:sz w:val="16"/>
          <w:szCs w:val="20"/>
        </w:rPr>
      </w:pPr>
    </w:p>
    <w:p w:rsidR="00937D42" w:rsidRPr="00143891" w:rsidRDefault="003D00C5" w:rsidP="00C86DFB">
      <w:pPr>
        <w:jc w:val="both"/>
        <w:rPr>
          <w:b/>
          <w:sz w:val="16"/>
          <w:szCs w:val="20"/>
        </w:rPr>
      </w:pPr>
      <w:r>
        <w:rPr>
          <w:b/>
          <w:noProof/>
          <w:sz w:val="14"/>
          <w:szCs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4940300</wp:posOffset>
            </wp:positionH>
            <wp:positionV relativeFrom="paragraph">
              <wp:posOffset>3270250</wp:posOffset>
            </wp:positionV>
            <wp:extent cx="1277620" cy="882650"/>
            <wp:effectExtent l="19050" t="0" r="0" b="0"/>
            <wp:wrapNone/>
            <wp:docPr id="2" name="Picture 2" descr="Cyclone Report Chap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yclone Report Chapai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D42" w:rsidRPr="00143891">
        <w:rPr>
          <w:b/>
          <w:noProof/>
          <w:sz w:val="14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4608830</wp:posOffset>
            </wp:positionH>
            <wp:positionV relativeFrom="paragraph">
              <wp:posOffset>9803130</wp:posOffset>
            </wp:positionV>
            <wp:extent cx="2595880" cy="826770"/>
            <wp:effectExtent l="38100" t="95250" r="33020" b="6858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 rot="-239568">
                      <a:off x="0" y="0"/>
                      <a:ext cx="259588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7D42" w:rsidRPr="00143891" w:rsidRDefault="00937D42" w:rsidP="00937D42">
      <w:pPr>
        <w:tabs>
          <w:tab w:val="left" w:pos="6370"/>
        </w:tabs>
        <w:ind w:left="6590"/>
        <w:jc w:val="center"/>
        <w:rPr>
          <w:b/>
          <w:sz w:val="16"/>
          <w:szCs w:val="20"/>
        </w:rPr>
      </w:pPr>
      <w:r w:rsidRPr="00143891">
        <w:rPr>
          <w:b/>
          <w:noProof/>
          <w:sz w:val="16"/>
          <w:szCs w:val="2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4608830</wp:posOffset>
            </wp:positionH>
            <wp:positionV relativeFrom="paragraph">
              <wp:posOffset>9803130</wp:posOffset>
            </wp:positionV>
            <wp:extent cx="2595880" cy="826770"/>
            <wp:effectExtent l="38100" t="95250" r="33020" b="6858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 rot="-239568">
                      <a:off x="0" y="0"/>
                      <a:ext cx="259588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3891">
        <w:rPr>
          <w:b/>
          <w:noProof/>
          <w:sz w:val="16"/>
          <w:szCs w:val="20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4608830</wp:posOffset>
            </wp:positionH>
            <wp:positionV relativeFrom="paragraph">
              <wp:posOffset>9803130</wp:posOffset>
            </wp:positionV>
            <wp:extent cx="2595880" cy="826770"/>
            <wp:effectExtent l="38100" t="95250" r="33020" b="6858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 rot="-239568">
                      <a:off x="0" y="0"/>
                      <a:ext cx="259588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3891">
        <w:rPr>
          <w:b/>
          <w:sz w:val="16"/>
          <w:szCs w:val="20"/>
        </w:rPr>
        <w:t>(Md. Arifur Rahman)</w:t>
      </w:r>
    </w:p>
    <w:p w:rsidR="00937D42" w:rsidRPr="00143891" w:rsidRDefault="00937D42" w:rsidP="00937D42">
      <w:pPr>
        <w:pStyle w:val="BodyText3"/>
        <w:tabs>
          <w:tab w:val="left" w:pos="0"/>
        </w:tabs>
        <w:ind w:left="6700"/>
        <w:rPr>
          <w:rFonts w:ascii="Times New Roman" w:hAnsi="Times New Roman"/>
          <w:sz w:val="16"/>
        </w:rPr>
      </w:pPr>
      <w:r w:rsidRPr="00143891">
        <w:rPr>
          <w:rFonts w:ascii="Times New Roman" w:hAnsi="Times New Roman"/>
          <w:sz w:val="16"/>
        </w:rPr>
        <w:t>Executive Engineer.</w:t>
      </w:r>
    </w:p>
    <w:p w:rsidR="00937D42" w:rsidRPr="00143891" w:rsidRDefault="00937D42" w:rsidP="00937D42">
      <w:pPr>
        <w:pStyle w:val="BodyText3"/>
        <w:tabs>
          <w:tab w:val="left" w:pos="0"/>
        </w:tabs>
        <w:ind w:left="6700"/>
        <w:rPr>
          <w:rFonts w:ascii="Times New Roman" w:hAnsi="Times New Roman"/>
          <w:sz w:val="16"/>
        </w:rPr>
      </w:pPr>
      <w:r w:rsidRPr="00143891">
        <w:rPr>
          <w:rFonts w:ascii="Times New Roman" w:hAnsi="Times New Roman"/>
          <w:sz w:val="16"/>
        </w:rPr>
        <w:t>Education Engineering Department</w:t>
      </w:r>
    </w:p>
    <w:p w:rsidR="00937D42" w:rsidRPr="00143891" w:rsidRDefault="000A4629" w:rsidP="00937D42">
      <w:pPr>
        <w:pStyle w:val="BodyText3"/>
        <w:tabs>
          <w:tab w:val="left" w:pos="0"/>
        </w:tabs>
        <w:ind w:left="6700"/>
        <w:rPr>
          <w:rFonts w:ascii="Times New Roman" w:hAnsi="Times New Roman"/>
          <w:sz w:val="16"/>
        </w:rPr>
      </w:pPr>
      <w:r w:rsidRPr="00143891">
        <w:rPr>
          <w:rFonts w:ascii="Times New Roman" w:hAnsi="Times New Roman"/>
          <w:sz w:val="16"/>
        </w:rPr>
        <w:t>Rajshahi</w:t>
      </w:r>
      <w:r w:rsidR="00937D42" w:rsidRPr="00143891">
        <w:rPr>
          <w:rFonts w:ascii="Times New Roman" w:hAnsi="Times New Roman"/>
          <w:sz w:val="16"/>
        </w:rPr>
        <w:t xml:space="preserve">  Zone.</w:t>
      </w:r>
    </w:p>
    <w:p w:rsidR="00D96BA2" w:rsidRPr="00143891" w:rsidRDefault="00937D42" w:rsidP="00FC224E">
      <w:pPr>
        <w:ind w:left="5980" w:firstLine="720"/>
        <w:jc w:val="center"/>
        <w:rPr>
          <w:b/>
          <w:sz w:val="16"/>
        </w:rPr>
      </w:pPr>
      <w:r w:rsidRPr="00143891">
        <w:rPr>
          <w:b/>
          <w:sz w:val="16"/>
        </w:rPr>
        <w:t xml:space="preserve">e-mail: </w:t>
      </w:r>
      <w:hyperlink r:id="rId23" w:history="1">
        <w:r w:rsidR="00042AB3" w:rsidRPr="00143891">
          <w:rPr>
            <w:rStyle w:val="Hyperlink"/>
            <w:b/>
            <w:sz w:val="16"/>
          </w:rPr>
          <w:t>ee_raj@eedmoe.gov.bd</w:t>
        </w:r>
      </w:hyperlink>
    </w:p>
    <w:sectPr w:rsidR="00D96BA2" w:rsidRPr="00143891" w:rsidSect="00A24D8C">
      <w:pgSz w:w="11907" w:h="16839" w:code="9"/>
      <w:pgMar w:top="288" w:right="576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II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compat/>
  <w:rsids>
    <w:rsidRoot w:val="00937D42"/>
    <w:rsid w:val="00014DF3"/>
    <w:rsid w:val="00025C33"/>
    <w:rsid w:val="00037823"/>
    <w:rsid w:val="00042AB3"/>
    <w:rsid w:val="00050AF7"/>
    <w:rsid w:val="00066CA4"/>
    <w:rsid w:val="00080B72"/>
    <w:rsid w:val="00083848"/>
    <w:rsid w:val="00083CB5"/>
    <w:rsid w:val="00090AC3"/>
    <w:rsid w:val="00094B39"/>
    <w:rsid w:val="000A299E"/>
    <w:rsid w:val="000A4629"/>
    <w:rsid w:val="000B3547"/>
    <w:rsid w:val="000F06EF"/>
    <w:rsid w:val="000F54B9"/>
    <w:rsid w:val="000F63E5"/>
    <w:rsid w:val="000F72D4"/>
    <w:rsid w:val="000F7FA4"/>
    <w:rsid w:val="00106E65"/>
    <w:rsid w:val="0010752C"/>
    <w:rsid w:val="00107A88"/>
    <w:rsid w:val="00121836"/>
    <w:rsid w:val="0012507C"/>
    <w:rsid w:val="00126EF4"/>
    <w:rsid w:val="00143891"/>
    <w:rsid w:val="00157596"/>
    <w:rsid w:val="001843AE"/>
    <w:rsid w:val="00184BB7"/>
    <w:rsid w:val="001859F6"/>
    <w:rsid w:val="001916FB"/>
    <w:rsid w:val="001B077D"/>
    <w:rsid w:val="001D1EB9"/>
    <w:rsid w:val="001E0A52"/>
    <w:rsid w:val="001E17B4"/>
    <w:rsid w:val="001F63C4"/>
    <w:rsid w:val="00200B76"/>
    <w:rsid w:val="00221CBC"/>
    <w:rsid w:val="00226CEF"/>
    <w:rsid w:val="002372A2"/>
    <w:rsid w:val="002443E2"/>
    <w:rsid w:val="00247111"/>
    <w:rsid w:val="002754CB"/>
    <w:rsid w:val="0027767F"/>
    <w:rsid w:val="00282F4D"/>
    <w:rsid w:val="002901B5"/>
    <w:rsid w:val="002C04C3"/>
    <w:rsid w:val="002C4868"/>
    <w:rsid w:val="002D3EE6"/>
    <w:rsid w:val="002E2E97"/>
    <w:rsid w:val="002E5C3F"/>
    <w:rsid w:val="002E6AB5"/>
    <w:rsid w:val="002F184A"/>
    <w:rsid w:val="002F546D"/>
    <w:rsid w:val="002F7141"/>
    <w:rsid w:val="003017D5"/>
    <w:rsid w:val="0030557A"/>
    <w:rsid w:val="00307D0F"/>
    <w:rsid w:val="00311B89"/>
    <w:rsid w:val="00315B2B"/>
    <w:rsid w:val="00350485"/>
    <w:rsid w:val="00360688"/>
    <w:rsid w:val="00366595"/>
    <w:rsid w:val="003667B7"/>
    <w:rsid w:val="00394154"/>
    <w:rsid w:val="00395AFD"/>
    <w:rsid w:val="003A7C0F"/>
    <w:rsid w:val="003B4647"/>
    <w:rsid w:val="003D00C5"/>
    <w:rsid w:val="003E4991"/>
    <w:rsid w:val="003F1448"/>
    <w:rsid w:val="003F213E"/>
    <w:rsid w:val="003F43B8"/>
    <w:rsid w:val="004021DE"/>
    <w:rsid w:val="00404165"/>
    <w:rsid w:val="00404FE4"/>
    <w:rsid w:val="004112CF"/>
    <w:rsid w:val="00415782"/>
    <w:rsid w:val="0041766A"/>
    <w:rsid w:val="004442E3"/>
    <w:rsid w:val="004478F9"/>
    <w:rsid w:val="00450E4C"/>
    <w:rsid w:val="00452E1C"/>
    <w:rsid w:val="00455843"/>
    <w:rsid w:val="00455B32"/>
    <w:rsid w:val="00474E8F"/>
    <w:rsid w:val="004926C6"/>
    <w:rsid w:val="00493697"/>
    <w:rsid w:val="004A3550"/>
    <w:rsid w:val="004A4161"/>
    <w:rsid w:val="004B6EA0"/>
    <w:rsid w:val="004C0401"/>
    <w:rsid w:val="004C4426"/>
    <w:rsid w:val="004C7634"/>
    <w:rsid w:val="004D4F7E"/>
    <w:rsid w:val="004E1594"/>
    <w:rsid w:val="004F379E"/>
    <w:rsid w:val="0050181B"/>
    <w:rsid w:val="00507459"/>
    <w:rsid w:val="00512324"/>
    <w:rsid w:val="0051362C"/>
    <w:rsid w:val="00520E7D"/>
    <w:rsid w:val="0054341C"/>
    <w:rsid w:val="00563ACF"/>
    <w:rsid w:val="005716A6"/>
    <w:rsid w:val="005840ED"/>
    <w:rsid w:val="00585784"/>
    <w:rsid w:val="005A471F"/>
    <w:rsid w:val="005A506D"/>
    <w:rsid w:val="005A7293"/>
    <w:rsid w:val="005C0862"/>
    <w:rsid w:val="005C2819"/>
    <w:rsid w:val="005C2EA1"/>
    <w:rsid w:val="005D31E2"/>
    <w:rsid w:val="005D46CE"/>
    <w:rsid w:val="005D65A8"/>
    <w:rsid w:val="005F7F28"/>
    <w:rsid w:val="00605A7B"/>
    <w:rsid w:val="00617B80"/>
    <w:rsid w:val="00617E1D"/>
    <w:rsid w:val="0062682F"/>
    <w:rsid w:val="00630099"/>
    <w:rsid w:val="006345AC"/>
    <w:rsid w:val="00637BE2"/>
    <w:rsid w:val="00637C89"/>
    <w:rsid w:val="00647F58"/>
    <w:rsid w:val="006660F7"/>
    <w:rsid w:val="0067567B"/>
    <w:rsid w:val="00694BB6"/>
    <w:rsid w:val="00695575"/>
    <w:rsid w:val="006B3823"/>
    <w:rsid w:val="006B4B64"/>
    <w:rsid w:val="006C33EA"/>
    <w:rsid w:val="006D0B3D"/>
    <w:rsid w:val="006D28B3"/>
    <w:rsid w:val="006F17D1"/>
    <w:rsid w:val="006F34B5"/>
    <w:rsid w:val="006F3678"/>
    <w:rsid w:val="007049D3"/>
    <w:rsid w:val="00712401"/>
    <w:rsid w:val="00722037"/>
    <w:rsid w:val="00722B9D"/>
    <w:rsid w:val="0072694D"/>
    <w:rsid w:val="00741F83"/>
    <w:rsid w:val="007420C4"/>
    <w:rsid w:val="00746FBF"/>
    <w:rsid w:val="007528EA"/>
    <w:rsid w:val="0077009C"/>
    <w:rsid w:val="00770F11"/>
    <w:rsid w:val="0078297F"/>
    <w:rsid w:val="0078361C"/>
    <w:rsid w:val="00783B53"/>
    <w:rsid w:val="00793A46"/>
    <w:rsid w:val="00795369"/>
    <w:rsid w:val="007A2D4D"/>
    <w:rsid w:val="007B7A16"/>
    <w:rsid w:val="007F1AB1"/>
    <w:rsid w:val="007F7626"/>
    <w:rsid w:val="00810087"/>
    <w:rsid w:val="00814AF8"/>
    <w:rsid w:val="008409B6"/>
    <w:rsid w:val="008457FB"/>
    <w:rsid w:val="008524E0"/>
    <w:rsid w:val="0085438B"/>
    <w:rsid w:val="008576EB"/>
    <w:rsid w:val="00864FE7"/>
    <w:rsid w:val="00877075"/>
    <w:rsid w:val="0087785F"/>
    <w:rsid w:val="00883328"/>
    <w:rsid w:val="00884C1C"/>
    <w:rsid w:val="0089560D"/>
    <w:rsid w:val="00896132"/>
    <w:rsid w:val="0089661F"/>
    <w:rsid w:val="008B287F"/>
    <w:rsid w:val="008D5CDA"/>
    <w:rsid w:val="008F33B9"/>
    <w:rsid w:val="008F4FBB"/>
    <w:rsid w:val="00910074"/>
    <w:rsid w:val="009200B1"/>
    <w:rsid w:val="0092434B"/>
    <w:rsid w:val="009315A1"/>
    <w:rsid w:val="00937D42"/>
    <w:rsid w:val="00944600"/>
    <w:rsid w:val="00966CF6"/>
    <w:rsid w:val="0097185C"/>
    <w:rsid w:val="00974069"/>
    <w:rsid w:val="00990F04"/>
    <w:rsid w:val="009942E9"/>
    <w:rsid w:val="00995050"/>
    <w:rsid w:val="009A2189"/>
    <w:rsid w:val="009A6B3D"/>
    <w:rsid w:val="009B35B1"/>
    <w:rsid w:val="009C12C8"/>
    <w:rsid w:val="009E25D1"/>
    <w:rsid w:val="009F36D4"/>
    <w:rsid w:val="00A06A0F"/>
    <w:rsid w:val="00A06BF0"/>
    <w:rsid w:val="00A07C59"/>
    <w:rsid w:val="00A07F93"/>
    <w:rsid w:val="00A24D8C"/>
    <w:rsid w:val="00A33123"/>
    <w:rsid w:val="00A433F3"/>
    <w:rsid w:val="00A6076A"/>
    <w:rsid w:val="00A74675"/>
    <w:rsid w:val="00A83C19"/>
    <w:rsid w:val="00A908FC"/>
    <w:rsid w:val="00A91945"/>
    <w:rsid w:val="00AA3CF9"/>
    <w:rsid w:val="00AA503B"/>
    <w:rsid w:val="00AB0B57"/>
    <w:rsid w:val="00AB319E"/>
    <w:rsid w:val="00AE0813"/>
    <w:rsid w:val="00AE4DC7"/>
    <w:rsid w:val="00AE7B0D"/>
    <w:rsid w:val="00B02224"/>
    <w:rsid w:val="00B13031"/>
    <w:rsid w:val="00B14B41"/>
    <w:rsid w:val="00B24A41"/>
    <w:rsid w:val="00B260F1"/>
    <w:rsid w:val="00B4306C"/>
    <w:rsid w:val="00B43E78"/>
    <w:rsid w:val="00B445BF"/>
    <w:rsid w:val="00B5502A"/>
    <w:rsid w:val="00B558D8"/>
    <w:rsid w:val="00B724EB"/>
    <w:rsid w:val="00B80361"/>
    <w:rsid w:val="00B8318A"/>
    <w:rsid w:val="00B961D9"/>
    <w:rsid w:val="00BA189C"/>
    <w:rsid w:val="00BC1F51"/>
    <w:rsid w:val="00BC484D"/>
    <w:rsid w:val="00BC6BA4"/>
    <w:rsid w:val="00BC79F9"/>
    <w:rsid w:val="00BD06DB"/>
    <w:rsid w:val="00BD5541"/>
    <w:rsid w:val="00BF18E2"/>
    <w:rsid w:val="00C130DF"/>
    <w:rsid w:val="00C15BA6"/>
    <w:rsid w:val="00C15F1C"/>
    <w:rsid w:val="00C2089C"/>
    <w:rsid w:val="00C2157B"/>
    <w:rsid w:val="00C27D4D"/>
    <w:rsid w:val="00C31D8F"/>
    <w:rsid w:val="00C377DC"/>
    <w:rsid w:val="00C4461B"/>
    <w:rsid w:val="00C47E79"/>
    <w:rsid w:val="00C5264B"/>
    <w:rsid w:val="00C70A35"/>
    <w:rsid w:val="00C72E74"/>
    <w:rsid w:val="00C74A19"/>
    <w:rsid w:val="00C752AB"/>
    <w:rsid w:val="00C86019"/>
    <w:rsid w:val="00C86DFB"/>
    <w:rsid w:val="00CA445D"/>
    <w:rsid w:val="00CA7FF1"/>
    <w:rsid w:val="00CB7080"/>
    <w:rsid w:val="00CC12D6"/>
    <w:rsid w:val="00CC78F9"/>
    <w:rsid w:val="00CD4822"/>
    <w:rsid w:val="00CE2323"/>
    <w:rsid w:val="00D015D7"/>
    <w:rsid w:val="00D37806"/>
    <w:rsid w:val="00D410C4"/>
    <w:rsid w:val="00D50A86"/>
    <w:rsid w:val="00D6098C"/>
    <w:rsid w:val="00D63268"/>
    <w:rsid w:val="00D72FB1"/>
    <w:rsid w:val="00D83312"/>
    <w:rsid w:val="00D914F4"/>
    <w:rsid w:val="00D91D8F"/>
    <w:rsid w:val="00D96BA2"/>
    <w:rsid w:val="00DA4C73"/>
    <w:rsid w:val="00DA5700"/>
    <w:rsid w:val="00DC0FE9"/>
    <w:rsid w:val="00DC2D41"/>
    <w:rsid w:val="00DF20D8"/>
    <w:rsid w:val="00E0249D"/>
    <w:rsid w:val="00E041AD"/>
    <w:rsid w:val="00E1387D"/>
    <w:rsid w:val="00E1619F"/>
    <w:rsid w:val="00E17F1D"/>
    <w:rsid w:val="00E272AB"/>
    <w:rsid w:val="00E37840"/>
    <w:rsid w:val="00E56043"/>
    <w:rsid w:val="00E61BAF"/>
    <w:rsid w:val="00E66733"/>
    <w:rsid w:val="00E701A5"/>
    <w:rsid w:val="00E7031C"/>
    <w:rsid w:val="00E72F99"/>
    <w:rsid w:val="00E75CAE"/>
    <w:rsid w:val="00EA100D"/>
    <w:rsid w:val="00EB14D4"/>
    <w:rsid w:val="00EB5259"/>
    <w:rsid w:val="00EC2C03"/>
    <w:rsid w:val="00ED2D95"/>
    <w:rsid w:val="00EE516E"/>
    <w:rsid w:val="00EE74E6"/>
    <w:rsid w:val="00EF28EA"/>
    <w:rsid w:val="00EF40DA"/>
    <w:rsid w:val="00EF4A2E"/>
    <w:rsid w:val="00EF77F5"/>
    <w:rsid w:val="00F0021E"/>
    <w:rsid w:val="00F11EC5"/>
    <w:rsid w:val="00F17575"/>
    <w:rsid w:val="00F30141"/>
    <w:rsid w:val="00F43AB4"/>
    <w:rsid w:val="00F5393B"/>
    <w:rsid w:val="00F64EDD"/>
    <w:rsid w:val="00F77640"/>
    <w:rsid w:val="00F87DA9"/>
    <w:rsid w:val="00F97621"/>
    <w:rsid w:val="00FA43FF"/>
    <w:rsid w:val="00FB5395"/>
    <w:rsid w:val="00FC224E"/>
    <w:rsid w:val="00FC33DB"/>
    <w:rsid w:val="00FC709E"/>
    <w:rsid w:val="00FD6B10"/>
    <w:rsid w:val="00FE02C4"/>
    <w:rsid w:val="00FE3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37D42"/>
    <w:pPr>
      <w:keepNext/>
      <w:jc w:val="center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37D42"/>
    <w:rPr>
      <w:rFonts w:ascii="Times New Roman" w:eastAsia="Times New Roman" w:hAnsi="Times New Roman" w:cs="Times New Roman"/>
      <w:b/>
      <w:sz w:val="20"/>
      <w:szCs w:val="24"/>
    </w:rPr>
  </w:style>
  <w:style w:type="paragraph" w:styleId="BodyText3">
    <w:name w:val="Body Text 3"/>
    <w:basedOn w:val="Normal"/>
    <w:link w:val="BodyText3Char"/>
    <w:rsid w:val="00937D42"/>
    <w:pPr>
      <w:jc w:val="center"/>
    </w:pPr>
    <w:rPr>
      <w:rFonts w:ascii="SutonnyII" w:hAnsi="SutonnyII"/>
      <w:b/>
      <w:sz w:val="48"/>
      <w:szCs w:val="20"/>
    </w:rPr>
  </w:style>
  <w:style w:type="character" w:customStyle="1" w:styleId="BodyText3Char">
    <w:name w:val="Body Text 3 Char"/>
    <w:basedOn w:val="DefaultParagraphFont"/>
    <w:link w:val="BodyText3"/>
    <w:rsid w:val="00937D42"/>
    <w:rPr>
      <w:rFonts w:ascii="SutonnyII" w:eastAsia="Times New Roman" w:hAnsi="SutonnyII" w:cs="Times New Roman"/>
      <w:b/>
      <w:sz w:val="48"/>
      <w:szCs w:val="20"/>
    </w:rPr>
  </w:style>
  <w:style w:type="table" w:styleId="TableGrid">
    <w:name w:val="Table Grid"/>
    <w:basedOn w:val="TableNormal"/>
    <w:uiPriority w:val="59"/>
    <w:rsid w:val="00937D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37D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61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D55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rocure.gov.bd/officer/MyTenders.jsp" TargetMode="External"/><Relationship Id="rId13" Type="http://schemas.openxmlformats.org/officeDocument/2006/relationships/hyperlink" Target="https://www.eprocure.gov.bd/officer/MyTenders.jsp" TargetMode="External"/><Relationship Id="rId18" Type="http://schemas.openxmlformats.org/officeDocument/2006/relationships/hyperlink" Target="https://www.eprocure.gov.bd/officer/MyTenders.jsp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hyperlink" Target="https://www.eprocure.gov.bd/officer/MyTenders.jsp" TargetMode="External"/><Relationship Id="rId12" Type="http://schemas.openxmlformats.org/officeDocument/2006/relationships/hyperlink" Target="https://www.eprocure.gov.bd/officer/MyTenders.jsp" TargetMode="External"/><Relationship Id="rId17" Type="http://schemas.openxmlformats.org/officeDocument/2006/relationships/hyperlink" Target="https://www.eprocure.gov.bd/officer/MyTenders.js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procure.gov.bd/officer/MyTenders.jsp" TargetMode="External"/><Relationship Id="rId20" Type="http://schemas.openxmlformats.org/officeDocument/2006/relationships/hyperlink" Target="mailto:pdesk@eprocure.gov.b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procure.gov.bd" TargetMode="External"/><Relationship Id="rId11" Type="http://schemas.openxmlformats.org/officeDocument/2006/relationships/hyperlink" Target="https://www.eprocure.gov.bd/officer/MyTenders.jsp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eprocure.gov.bd/officer/MyTenders.jsp" TargetMode="External"/><Relationship Id="rId23" Type="http://schemas.openxmlformats.org/officeDocument/2006/relationships/hyperlink" Target="mailto:ee_raj@eedmoe.gov.bd" TargetMode="External"/><Relationship Id="rId10" Type="http://schemas.openxmlformats.org/officeDocument/2006/relationships/hyperlink" Target="https://www.eprocure.gov.bd/officer/MyTenders.jsp" TargetMode="External"/><Relationship Id="rId19" Type="http://schemas.openxmlformats.org/officeDocument/2006/relationships/hyperlink" Target="https://www.eprocure.gov.bd/officer/MyTenders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rocure.gov.bd/officer/MyTenders.jsp" TargetMode="External"/><Relationship Id="rId14" Type="http://schemas.openxmlformats.org/officeDocument/2006/relationships/hyperlink" Target="https://www.eprocure.gov.bd/officer/MyTenders.jsp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E81D6-2343-4991-9C08-9E734E6C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263</cp:revision>
  <cp:lastPrinted>2019-05-14T11:10:00Z</cp:lastPrinted>
  <dcterms:created xsi:type="dcterms:W3CDTF">2017-12-17T13:07:00Z</dcterms:created>
  <dcterms:modified xsi:type="dcterms:W3CDTF">2019-05-15T04:48:00Z</dcterms:modified>
</cp:coreProperties>
</file>